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5110A" w14:textId="77777777" w:rsidR="00125DA1" w:rsidRDefault="00125DA1" w:rsidP="358D351F">
      <w:pPr>
        <w:spacing w:after="120" w:line="36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0F8DBFF4" w14:textId="061104E2" w:rsidR="0052715A" w:rsidRPr="00FE6B37" w:rsidRDefault="00A92830" w:rsidP="358D351F">
      <w:pPr>
        <w:spacing w:after="120" w:line="360" w:lineRule="auto"/>
        <w:jc w:val="center"/>
        <w:rPr>
          <w:rFonts w:ascii="Arial" w:eastAsia="Arial" w:hAnsi="Arial" w:cs="Arial"/>
          <w:sz w:val="20"/>
          <w:szCs w:val="20"/>
          <w:highlight w:val="yellow"/>
        </w:rPr>
      </w:pPr>
      <w:r w:rsidRPr="00A92830">
        <w:rPr>
          <w:rFonts w:ascii="Arial" w:eastAsia="Arial" w:hAnsi="Arial" w:cs="Arial"/>
          <w:b/>
          <w:bCs/>
          <w:sz w:val="28"/>
          <w:szCs w:val="28"/>
        </w:rPr>
        <w:t>Cenas piedāvājums</w:t>
      </w:r>
    </w:p>
    <w:p w14:paraId="13AB1639" w14:textId="6CA9DD0A" w:rsidR="00706D8C" w:rsidRDefault="00313FEF" w:rsidP="008B7986">
      <w:pPr>
        <w:ind w:firstLine="720"/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shd w:val="clear" w:color="auto" w:fill="FFFFFF"/>
        </w:rPr>
        <w:t>“</w:t>
      </w:r>
      <w:proofErr w:type="spellStart"/>
      <w:r w:rsidRPr="00313FEF">
        <w:rPr>
          <w:rFonts w:ascii="Arial" w:eastAsia="Arial" w:hAnsi="Arial" w:cs="Arial"/>
          <w:b/>
          <w:bCs/>
          <w:color w:val="000000"/>
          <w:sz w:val="20"/>
          <w:szCs w:val="20"/>
          <w:shd w:val="clear" w:color="auto" w:fill="FFFFFF"/>
        </w:rPr>
        <w:t>Asya</w:t>
      </w:r>
      <w:proofErr w:type="spellEnd"/>
      <w:r w:rsidRPr="00313FEF">
        <w:rPr>
          <w:rFonts w:ascii="Arial" w:eastAsia="Arial" w:hAnsi="Arial" w:cs="Arial"/>
          <w:b/>
          <w:bCs/>
          <w:color w:val="000000"/>
          <w:sz w:val="20"/>
          <w:szCs w:val="20"/>
          <w:shd w:val="clear" w:color="auto" w:fill="FFFFFF"/>
        </w:rPr>
        <w:t>”, Sabiedrība ar ierobežotu atbildību</w:t>
      </w:r>
      <w:r w:rsidR="00706D8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706D8C" w:rsidRPr="00313FEF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veiktaja</w:t>
      </w:r>
      <w:r w:rsidR="004F6F9C" w:rsidRPr="00313FEF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m</w:t>
      </w:r>
      <w:r w:rsidR="00706D8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 xml:space="preserve"> cen</w:t>
      </w:r>
      <w:r w:rsidR="004F6F9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as</w:t>
      </w:r>
      <w:r w:rsidR="00706D8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4F6F9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pieprasījumam</w:t>
      </w:r>
      <w:r w:rsidR="00706D8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 xml:space="preserve"> p</w:t>
      </w:r>
      <w:r w:rsidR="00E27253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rojekta pieteikumam</w:t>
      </w:r>
      <w:r w:rsidR="00706D8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DB7D53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 xml:space="preserve">“Mākslīgā intelekta rīks latviešu valodas gramatikas </w:t>
      </w:r>
      <w:proofErr w:type="spellStart"/>
      <w:r w:rsidR="00DB7D53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labošanai”,</w:t>
      </w:r>
      <w:r w:rsidR="00B62AE6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p</w:t>
      </w:r>
      <w:r w:rsidR="00706D8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ieteikuma</w:t>
      </w:r>
      <w:proofErr w:type="spellEnd"/>
      <w:r w:rsidR="00706D8C" w:rsidRPr="2B476884"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706D8C" w:rsidRPr="00313FEF">
        <w:rPr>
          <w:rFonts w:ascii="Arial" w:eastAsia="Arial" w:hAnsi="Arial" w:cs="Arial"/>
          <w:b/>
          <w:bCs/>
          <w:color w:val="000000"/>
          <w:sz w:val="20"/>
          <w:szCs w:val="20"/>
          <w:shd w:val="clear" w:color="auto" w:fill="FFFFFF"/>
        </w:rPr>
        <w:t>Nr</w:t>
      </w:r>
      <w:r w:rsidRPr="00313FEF">
        <w:rPr>
          <w:rFonts w:ascii="Arial" w:eastAsia="Arial" w:hAnsi="Arial" w:cs="Arial"/>
          <w:b/>
          <w:bCs/>
          <w:color w:val="000000"/>
          <w:sz w:val="20"/>
          <w:szCs w:val="20"/>
          <w:shd w:val="clear" w:color="auto" w:fill="FFFFFF"/>
        </w:rPr>
        <w:t>. TBCPRO2/2023/169</w:t>
      </w:r>
      <w:r>
        <w:rPr>
          <w:rFonts w:ascii="Arial" w:eastAsia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62E33E36" w14:textId="59DD5398" w:rsidR="00AB4823" w:rsidRDefault="00A92830" w:rsidP="008B7986">
      <w:pPr>
        <w:ind w:firstLine="7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Apņemamies</w:t>
      </w:r>
      <w:r w:rsidR="00937979">
        <w:rPr>
          <w:rFonts w:ascii="Arial" w:eastAsia="Arial" w:hAnsi="Arial" w:cs="Arial"/>
          <w:sz w:val="20"/>
          <w:szCs w:val="20"/>
        </w:rPr>
        <w:t xml:space="preserve"> veikt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937979">
        <w:rPr>
          <w:rFonts w:ascii="Arial" w:eastAsia="Arial" w:hAnsi="Arial" w:cs="Arial"/>
          <w:sz w:val="20"/>
          <w:szCs w:val="20"/>
        </w:rPr>
        <w:t xml:space="preserve">sekojošus </w:t>
      </w:r>
      <w:r w:rsidR="00E970E6">
        <w:rPr>
          <w:rFonts w:ascii="Arial" w:eastAsia="Arial" w:hAnsi="Arial" w:cs="Arial"/>
          <w:sz w:val="20"/>
          <w:szCs w:val="20"/>
        </w:rPr>
        <w:t>darba uzdevumus</w:t>
      </w:r>
      <w:r>
        <w:rPr>
          <w:rFonts w:ascii="Arial" w:eastAsia="Arial" w:hAnsi="Arial" w:cs="Arial"/>
          <w:sz w:val="20"/>
          <w:szCs w:val="20"/>
        </w:rPr>
        <w:t xml:space="preserve"> un sagatavot nodevumus</w:t>
      </w:r>
      <w:r w:rsidR="008B7986">
        <w:rPr>
          <w:rFonts w:ascii="Arial" w:eastAsia="Arial" w:hAnsi="Arial" w:cs="Arial"/>
          <w:sz w:val="20"/>
          <w:szCs w:val="20"/>
        </w:rPr>
        <w:t xml:space="preserve"> atbilstoši tehniskajai specifikācijai:</w:t>
      </w:r>
    </w:p>
    <w:tbl>
      <w:tblPr>
        <w:tblW w:w="89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"/>
        <w:gridCol w:w="4190"/>
        <w:gridCol w:w="4449"/>
      </w:tblGrid>
      <w:tr w:rsidR="00A92830" w:rsidRPr="00A92830" w14:paraId="2C1B2251" w14:textId="77777777" w:rsidTr="008246F0">
        <w:trPr>
          <w:trHeight w:val="406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AD72A" w14:textId="77777777" w:rsidR="00A92830" w:rsidRPr="00A92830" w:rsidRDefault="00A9283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>Nr.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D3CCC" w14:textId="77777777" w:rsidR="00A92830" w:rsidRPr="00A92830" w:rsidRDefault="00A92830" w:rsidP="008246F0">
            <w:pPr>
              <w:spacing w:after="0" w:line="240" w:lineRule="auto"/>
              <w:ind w:left="67"/>
              <w:jc w:val="center"/>
              <w:rPr>
                <w:rFonts w:ascii="Arial" w:eastAsia="Arial" w:hAnsi="Arial" w:cs="Arial"/>
                <w:color w:val="000000"/>
              </w:rPr>
            </w:pPr>
            <w:r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>Uzdevumi</w:t>
            </w:r>
          </w:p>
        </w:tc>
        <w:tc>
          <w:tcPr>
            <w:tcW w:w="444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25671" w14:textId="77777777" w:rsidR="00A92830" w:rsidRPr="00A92830" w:rsidRDefault="00A92830" w:rsidP="008246F0">
            <w:pPr>
              <w:spacing w:after="0" w:line="240" w:lineRule="auto"/>
              <w:ind w:left="148"/>
              <w:jc w:val="center"/>
              <w:rPr>
                <w:rFonts w:ascii="Arial" w:eastAsia="Arial" w:hAnsi="Arial" w:cs="Arial"/>
                <w:color w:val="000000"/>
              </w:rPr>
            </w:pPr>
            <w:r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>Nodevumi</w:t>
            </w:r>
          </w:p>
        </w:tc>
      </w:tr>
      <w:tr w:rsidR="001A34B5" w:rsidRPr="00A92830" w14:paraId="55BA0138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B793EF" w14:textId="326BBBF8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1.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30DB0" w14:textId="0BEB6E1E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Latviešu valodas korpusu datu kopu sagatavošana</w:t>
            </w:r>
          </w:p>
        </w:tc>
        <w:tc>
          <w:tcPr>
            <w:tcW w:w="4449" w:type="dxa"/>
            <w:vMerge w:val="restart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5A76D" w14:textId="7B7B98C5" w:rsidR="00DB7D53" w:rsidRDefault="00DB7D53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 Datu kopa JSON, TXT vai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Memmap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formātā</w:t>
            </w:r>
          </w:p>
          <w:p w14:paraId="183F73DD" w14:textId="4B91B8A6" w:rsidR="001A34B5" w:rsidRDefault="008246F0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PyTorch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balstīts pieturzīmju un stila pārveidošanas modelis.</w:t>
            </w:r>
          </w:p>
          <w:p w14:paraId="7CAD8FDF" w14:textId="18A145EB" w:rsidR="00DB7D53" w:rsidRDefault="00DB7D53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Eksperimentu rezultāti CSV formātā</w:t>
            </w:r>
          </w:p>
          <w:p w14:paraId="14211F49" w14:textId="74CDB34F" w:rsidR="008246F0" w:rsidRDefault="008246F0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  <w:tr w:rsidR="001A34B5" w:rsidRPr="00A92830" w14:paraId="007E652B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4E6C7" w14:textId="0B61A44C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2.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63BC8" w14:textId="46E2B569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Datu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augmentēšana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ar tipiskajām gramatikas un stila kļūdām</w:t>
            </w:r>
          </w:p>
        </w:tc>
        <w:tc>
          <w:tcPr>
            <w:tcW w:w="4449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0392E" w14:textId="77777777" w:rsidR="001A34B5" w:rsidRDefault="001A34B5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  <w:tr w:rsidR="001A34B5" w:rsidRPr="00A92830" w14:paraId="78A3796D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EAB34" w14:textId="668E0CF5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3.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ABD11" w14:textId="039CAD05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Dziļās apmācības modeļa implementēšana, izmantojot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PyTorch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, lai veiktu dabiskās valodas apstrādes uzdevumus, piemēram, gramatikas korekciju, teikumu aizpildīšanu un teksta stila pārnesi.</w:t>
            </w:r>
          </w:p>
        </w:tc>
        <w:tc>
          <w:tcPr>
            <w:tcW w:w="4449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3DA1E" w14:textId="77777777" w:rsidR="001A34B5" w:rsidRDefault="001A34B5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  <w:tr w:rsidR="001A34B5" w:rsidRPr="00A92830" w14:paraId="6C4BA43D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2AD895" w14:textId="32F4497B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4.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3B807" w14:textId="5A50A8DF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Ievades teksta datu priekšapstrāde un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tokenizēšana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izmantojot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PyTorch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iebūvētās funkcionalitātes</w:t>
            </w:r>
          </w:p>
        </w:tc>
        <w:tc>
          <w:tcPr>
            <w:tcW w:w="4449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7AD99" w14:textId="77777777" w:rsidR="001A34B5" w:rsidRDefault="001A34B5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  <w:tr w:rsidR="001A34B5" w:rsidRPr="00A92830" w14:paraId="3F71CA24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6F0C95" w14:textId="6E0B51E6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5.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26D80" w14:textId="5EEDDD7A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Modeļa arhitektūras uzlabošana un pielāgošana, kas ietver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rekurentus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neironu tīklus, 1D konvolūciju neironu tīklus,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transformerus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, vārdu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iegultnes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vai to kombināciju.</w:t>
            </w:r>
          </w:p>
        </w:tc>
        <w:tc>
          <w:tcPr>
            <w:tcW w:w="4449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F71E9" w14:textId="77777777" w:rsidR="001A34B5" w:rsidRDefault="001A34B5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  <w:tr w:rsidR="001A34B5" w:rsidRPr="00A92830" w14:paraId="396DA72A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E010DB" w14:textId="36B38461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6.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38AFB" w14:textId="3BFE3B1A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Modeļa apmācīšana, izmantojot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PyTorch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apmācības un optimizācijas algoritmus</w:t>
            </w:r>
          </w:p>
        </w:tc>
        <w:tc>
          <w:tcPr>
            <w:tcW w:w="4449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7AEE7" w14:textId="77777777" w:rsidR="001A34B5" w:rsidRDefault="001A34B5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  <w:tr w:rsidR="001A34B5" w:rsidRPr="00A92830" w14:paraId="0E2ADB17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E2F9C" w14:textId="7DA53A37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7.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549D8" w14:textId="5998B833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Modeļa novērtēšana, izmantojot dažādas metrikas</w:t>
            </w:r>
          </w:p>
        </w:tc>
        <w:tc>
          <w:tcPr>
            <w:tcW w:w="4449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5E9299" w14:textId="77777777" w:rsidR="001A34B5" w:rsidRDefault="001A34B5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  <w:tr w:rsidR="001A34B5" w:rsidRPr="00A92830" w14:paraId="1246228D" w14:textId="77777777" w:rsidTr="008246F0">
        <w:trPr>
          <w:trHeight w:val="570"/>
        </w:trPr>
        <w:tc>
          <w:tcPr>
            <w:tcW w:w="3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18428C" w14:textId="031B7AEC" w:rsidR="001A34B5" w:rsidRPr="2B476884" w:rsidRDefault="008246F0" w:rsidP="008246F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8.</w:t>
            </w:r>
          </w:p>
        </w:tc>
        <w:tc>
          <w:tcPr>
            <w:tcW w:w="4190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BDBCCB" w14:textId="11B4D80D" w:rsidR="001A34B5" w:rsidRDefault="001A34B5" w:rsidP="008246F0">
            <w:pPr>
              <w:spacing w:after="0" w:line="240" w:lineRule="auto"/>
              <w:ind w:left="67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Modeļa apjoma samazināšana, ievērojami nesamazinot metriku rezultātus (tā, lai to iespējams uzstādīt uz mazjaudīgiem portatīvajiem datoriem)</w:t>
            </w:r>
          </w:p>
        </w:tc>
        <w:tc>
          <w:tcPr>
            <w:tcW w:w="4449" w:type="dxa"/>
            <w:vMerge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0799C" w14:textId="77777777" w:rsidR="001A34B5" w:rsidRDefault="001A34B5" w:rsidP="008246F0">
            <w:pPr>
              <w:spacing w:after="0" w:line="240" w:lineRule="auto"/>
              <w:ind w:left="148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D9B0583" w14:textId="2CBD715D" w:rsidR="00A92830" w:rsidRPr="00706D8C" w:rsidRDefault="00A92830" w:rsidP="00706D8C">
      <w:pPr>
        <w:ind w:firstLine="720"/>
        <w:rPr>
          <w:rFonts w:ascii="Arial" w:eastAsia="Arial" w:hAnsi="Arial" w:cs="Arial"/>
          <w:sz w:val="20"/>
          <w:szCs w:val="20"/>
        </w:rPr>
      </w:pPr>
    </w:p>
    <w:p w14:paraId="37E7ABFB" w14:textId="1FDFE938" w:rsidR="008B7986" w:rsidRPr="00706D8C" w:rsidRDefault="008B7986" w:rsidP="00706D8C">
      <w:pPr>
        <w:ind w:firstLine="720"/>
        <w:rPr>
          <w:rFonts w:ascii="Arial" w:eastAsia="Arial" w:hAnsi="Arial" w:cs="Arial"/>
          <w:sz w:val="20"/>
          <w:szCs w:val="20"/>
        </w:rPr>
      </w:pPr>
      <w:r w:rsidRPr="00706D8C">
        <w:rPr>
          <w:rFonts w:ascii="Arial" w:eastAsia="Arial" w:hAnsi="Arial" w:cs="Arial"/>
          <w:sz w:val="20"/>
          <w:szCs w:val="20"/>
        </w:rPr>
        <w:t>Piedāvājam veikt darb</w:t>
      </w:r>
      <w:r w:rsidR="00E970E6">
        <w:rPr>
          <w:rFonts w:ascii="Arial" w:eastAsia="Arial" w:hAnsi="Arial" w:cs="Arial"/>
          <w:sz w:val="20"/>
          <w:szCs w:val="20"/>
        </w:rPr>
        <w:t>u</w:t>
      </w:r>
      <w:r w:rsidRPr="00706D8C">
        <w:rPr>
          <w:rFonts w:ascii="Arial" w:eastAsia="Arial" w:hAnsi="Arial" w:cs="Arial"/>
          <w:sz w:val="20"/>
          <w:szCs w:val="20"/>
        </w:rPr>
        <w:t xml:space="preserve"> izpildi par </w:t>
      </w:r>
      <w:r w:rsidRPr="00BE0AE0">
        <w:rPr>
          <w:rFonts w:ascii="Arial" w:eastAsia="Arial" w:hAnsi="Arial" w:cs="Arial"/>
          <w:sz w:val="20"/>
          <w:szCs w:val="20"/>
        </w:rPr>
        <w:t xml:space="preserve">summu </w:t>
      </w:r>
      <w:r w:rsidR="00313FEF" w:rsidRPr="00BE0AE0">
        <w:rPr>
          <w:rFonts w:ascii="Arial" w:eastAsia="Arial" w:hAnsi="Arial" w:cs="Arial"/>
          <w:sz w:val="20"/>
          <w:szCs w:val="20"/>
        </w:rPr>
        <w:t>15 000</w:t>
      </w:r>
      <w:r w:rsidR="006514FF" w:rsidRPr="00BE0AE0">
        <w:rPr>
          <w:rFonts w:ascii="Arial" w:eastAsia="Arial" w:hAnsi="Arial" w:cs="Arial"/>
          <w:sz w:val="20"/>
          <w:szCs w:val="20"/>
        </w:rPr>
        <w:t>.00</w:t>
      </w:r>
      <w:r w:rsidRPr="00BE0AE0">
        <w:rPr>
          <w:rFonts w:ascii="Arial" w:eastAsia="Arial" w:hAnsi="Arial" w:cs="Arial"/>
          <w:sz w:val="20"/>
          <w:szCs w:val="20"/>
        </w:rPr>
        <w:t xml:space="preserve"> EUR</w:t>
      </w:r>
      <w:r w:rsidR="004F0C8B">
        <w:rPr>
          <w:rFonts w:ascii="Arial" w:eastAsia="Arial" w:hAnsi="Arial" w:cs="Arial"/>
          <w:sz w:val="20"/>
          <w:szCs w:val="20"/>
        </w:rPr>
        <w:t xml:space="preserve"> pēc sekojošas tāmes:</w:t>
      </w:r>
      <w:r w:rsidRPr="00706D8C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W w:w="898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6379"/>
        <w:gridCol w:w="1897"/>
      </w:tblGrid>
      <w:tr w:rsidR="00E03603" w:rsidRPr="00A92830" w14:paraId="609C0050" w14:textId="77777777" w:rsidTr="66AD7572">
        <w:trPr>
          <w:trHeight w:val="406"/>
        </w:trPr>
        <w:tc>
          <w:tcPr>
            <w:tcW w:w="70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DE8133" w14:textId="3BA5B89D" w:rsidR="00CE7B68" w:rsidRPr="00A92830" w:rsidRDefault="00151C38" w:rsidP="00D86E92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CE7B68"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>Nr.</w:t>
            </w:r>
          </w:p>
        </w:tc>
        <w:tc>
          <w:tcPr>
            <w:tcW w:w="637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0F5E68" w14:textId="681E0AC0" w:rsidR="00CE7B68" w:rsidRPr="00A92830" w:rsidRDefault="002C3872" w:rsidP="00151C38">
            <w:pPr>
              <w:spacing w:after="0" w:line="240" w:lineRule="auto"/>
              <w:ind w:left="132"/>
              <w:rPr>
                <w:rFonts w:ascii="Arial" w:eastAsia="Arial" w:hAnsi="Arial" w:cs="Arial"/>
                <w:color w:val="000000"/>
              </w:rPr>
            </w:pPr>
            <w:r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>Tāmes pozīcija</w:t>
            </w:r>
          </w:p>
        </w:tc>
        <w:tc>
          <w:tcPr>
            <w:tcW w:w="189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A5618C" w14:textId="26A6515A" w:rsidR="00CE7B68" w:rsidRPr="00A92830" w:rsidRDefault="00151C38" w:rsidP="000400F3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B51948"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>Pozīcija</w:t>
            </w:r>
            <w:r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 xml:space="preserve">s </w:t>
            </w:r>
            <w:r w:rsidR="00B51948" w:rsidRPr="2B476884">
              <w:rPr>
                <w:rFonts w:ascii="Arial" w:eastAsia="Arial" w:hAnsi="Arial" w:cs="Arial"/>
                <w:b/>
                <w:color w:val="000000"/>
                <w:sz w:val="20"/>
                <w:szCs w:val="20"/>
                <w:bdr w:val="none" w:sz="0" w:space="0" w:color="auto" w:frame="1"/>
              </w:rPr>
              <w:t>summa</w:t>
            </w:r>
          </w:p>
        </w:tc>
      </w:tr>
      <w:tr w:rsidR="00E03603" w:rsidRPr="000400F3" w14:paraId="1F2BACE8" w14:textId="77777777" w:rsidTr="66AD7572">
        <w:trPr>
          <w:trHeight w:val="283"/>
        </w:trPr>
        <w:tc>
          <w:tcPr>
            <w:tcW w:w="70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D5296D" w14:textId="37995FCE" w:rsidR="00CE7B68" w:rsidRPr="000400F3" w:rsidRDefault="00CE7B68" w:rsidP="00D86E9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5.1.1.</w:t>
            </w:r>
          </w:p>
        </w:tc>
        <w:tc>
          <w:tcPr>
            <w:tcW w:w="637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A30EE5" w14:textId="7C990CB7" w:rsidR="00CE7B68" w:rsidRPr="000400F3" w:rsidRDefault="00E03603" w:rsidP="00AB4057">
            <w:pPr>
              <w:spacing w:after="0" w:line="240" w:lineRule="auto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Prototipu izstrādes nodrošināšanas personāla izmaksas</w:t>
            </w:r>
          </w:p>
        </w:tc>
        <w:tc>
          <w:tcPr>
            <w:tcW w:w="189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7F27ED" w14:textId="11643E43" w:rsidR="00CE7B68" w:rsidRPr="000400F3" w:rsidRDefault="66AD7572" w:rsidP="40A1C3ED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40A1C3ED">
              <w:rPr>
                <w:rFonts w:ascii="Arial" w:eastAsia="Arial" w:hAnsi="Arial" w:cs="Arial"/>
                <w:sz w:val="20"/>
                <w:szCs w:val="20"/>
              </w:rPr>
              <w:t>€</w:t>
            </w:r>
            <w:r w:rsidRPr="66AD7572">
              <w:rPr>
                <w:rFonts w:ascii="Arial" w:eastAsia="Arial" w:hAnsi="Arial" w:cs="Arial"/>
                <w:color w:val="4D5156"/>
                <w:sz w:val="21"/>
                <w:szCs w:val="21"/>
              </w:rPr>
              <w:t xml:space="preserve"> </w:t>
            </w:r>
            <w:r w:rsidR="0054094F">
              <w:rPr>
                <w:rFonts w:ascii="Arial" w:eastAsia="Arial" w:hAnsi="Arial" w:cs="Arial"/>
                <w:color w:val="4D5156"/>
                <w:sz w:val="21"/>
                <w:szCs w:val="21"/>
              </w:rPr>
              <w:t>12’000</w:t>
            </w:r>
          </w:p>
        </w:tc>
      </w:tr>
      <w:tr w:rsidR="00E03603" w:rsidRPr="000400F3" w14:paraId="1DD7CBF5" w14:textId="77777777" w:rsidTr="66AD7572">
        <w:trPr>
          <w:trHeight w:val="283"/>
        </w:trPr>
        <w:tc>
          <w:tcPr>
            <w:tcW w:w="70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94F2DB" w14:textId="0AB4641D" w:rsidR="00CE7B68" w:rsidRPr="000400F3" w:rsidRDefault="00CE7B68" w:rsidP="00D86E9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5.1.2.</w:t>
            </w:r>
          </w:p>
        </w:tc>
        <w:tc>
          <w:tcPr>
            <w:tcW w:w="637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DC6704" w14:textId="0B061CB5" w:rsidR="00CE7B68" w:rsidRPr="000400F3" w:rsidRDefault="00F12477" w:rsidP="00AB4057">
            <w:pPr>
              <w:tabs>
                <w:tab w:val="left" w:pos="1110"/>
              </w:tabs>
              <w:spacing w:after="0" w:line="240" w:lineRule="auto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Materiālu izmaksas</w:t>
            </w:r>
            <w:r>
              <w:tab/>
            </w:r>
          </w:p>
          <w:p w14:paraId="1235ACB4" w14:textId="2615514B" w:rsidR="00F12477" w:rsidRPr="000400F3" w:rsidRDefault="00F12477" w:rsidP="00AB4057">
            <w:pPr>
              <w:ind w:left="13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2F3382" w14:textId="024B6C21" w:rsidR="00CE7B68" w:rsidRPr="0054094F" w:rsidRDefault="66AD7572" w:rsidP="000400F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4094F">
              <w:rPr>
                <w:rFonts w:ascii="Arial" w:eastAsia="Arial" w:hAnsi="Arial" w:cs="Arial"/>
                <w:sz w:val="20"/>
                <w:szCs w:val="20"/>
              </w:rPr>
              <w:t>€</w:t>
            </w:r>
            <w:r w:rsidRPr="0054094F">
              <w:rPr>
                <w:rFonts w:ascii="Arial" w:eastAsia="Arial" w:hAnsi="Arial" w:cs="Arial"/>
                <w:color w:val="4D5156"/>
                <w:sz w:val="21"/>
                <w:szCs w:val="21"/>
              </w:rPr>
              <w:t xml:space="preserve"> </w:t>
            </w:r>
            <w:r w:rsidR="000400F3" w:rsidRPr="0054094F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D55FF1" w:rsidRPr="000400F3" w14:paraId="68AAAEFB" w14:textId="77777777" w:rsidTr="66AD7572">
        <w:trPr>
          <w:trHeight w:val="283"/>
        </w:trPr>
        <w:tc>
          <w:tcPr>
            <w:tcW w:w="70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AB845A6" w14:textId="092E6549" w:rsidR="00CE7B68" w:rsidRPr="000400F3" w:rsidRDefault="002C3872" w:rsidP="00D86E9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5.1.</w:t>
            </w:r>
            <w:r w:rsidR="00CE7B68" w:rsidRPr="000400F3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0400F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637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A54F4BC" w14:textId="0222E660" w:rsidR="00D74F02" w:rsidRPr="000400F3" w:rsidRDefault="00D74F02" w:rsidP="00AB4057">
            <w:pPr>
              <w:spacing w:after="0" w:line="240" w:lineRule="auto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Iekārtu amortizācija</w:t>
            </w:r>
            <w:r>
              <w:tab/>
            </w:r>
          </w:p>
        </w:tc>
        <w:tc>
          <w:tcPr>
            <w:tcW w:w="189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11725F" w14:textId="5AF93B66" w:rsidR="00CE7B68" w:rsidRPr="0054094F" w:rsidRDefault="66AD7572" w:rsidP="000400F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4094F">
              <w:rPr>
                <w:rFonts w:ascii="Arial" w:eastAsia="Arial" w:hAnsi="Arial" w:cs="Arial"/>
                <w:sz w:val="20"/>
                <w:szCs w:val="20"/>
              </w:rPr>
              <w:t>€</w:t>
            </w:r>
            <w:r w:rsidRPr="0054094F">
              <w:rPr>
                <w:rFonts w:ascii="Arial" w:eastAsia="Arial" w:hAnsi="Arial" w:cs="Arial"/>
                <w:color w:val="4D5156"/>
                <w:sz w:val="21"/>
                <w:szCs w:val="21"/>
              </w:rPr>
              <w:t xml:space="preserve"> </w:t>
            </w:r>
            <w:r w:rsidR="000400F3" w:rsidRPr="0054094F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  <w:p w14:paraId="783D747C" w14:textId="74800374" w:rsidR="00D74F02" w:rsidRPr="0054094F" w:rsidRDefault="00D74F02" w:rsidP="000400F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17741" w:rsidRPr="000400F3" w14:paraId="7258372A" w14:textId="77777777" w:rsidTr="66AD7572">
        <w:trPr>
          <w:trHeight w:val="283"/>
        </w:trPr>
        <w:tc>
          <w:tcPr>
            <w:tcW w:w="70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ACF88E" w14:textId="0D3BE449" w:rsidR="002C3872" w:rsidRPr="000400F3" w:rsidRDefault="002C3872" w:rsidP="00D86E9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5.1.4.</w:t>
            </w:r>
          </w:p>
        </w:tc>
        <w:tc>
          <w:tcPr>
            <w:tcW w:w="637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C84962" w14:textId="5CA1CFC4" w:rsidR="002C3872" w:rsidRPr="000400F3" w:rsidRDefault="00D74F02" w:rsidP="00AB4057">
            <w:pPr>
              <w:spacing w:after="0" w:line="240" w:lineRule="auto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Telpu amortizācijas un komunālo pakalpojumu izmaksas</w:t>
            </w:r>
          </w:p>
        </w:tc>
        <w:tc>
          <w:tcPr>
            <w:tcW w:w="189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B420B9" w14:textId="37229E9E" w:rsidR="002C3872" w:rsidRPr="0054094F" w:rsidRDefault="66AD7572" w:rsidP="000400F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4094F">
              <w:rPr>
                <w:rFonts w:ascii="Arial" w:eastAsia="Arial" w:hAnsi="Arial" w:cs="Arial"/>
                <w:sz w:val="20"/>
                <w:szCs w:val="20"/>
              </w:rPr>
              <w:t>€</w:t>
            </w:r>
            <w:r w:rsidRPr="0054094F">
              <w:rPr>
                <w:rFonts w:ascii="Arial" w:eastAsia="Arial" w:hAnsi="Arial" w:cs="Arial"/>
                <w:color w:val="4D5156"/>
                <w:sz w:val="21"/>
                <w:szCs w:val="21"/>
              </w:rPr>
              <w:t xml:space="preserve"> </w:t>
            </w:r>
            <w:r w:rsidR="000400F3" w:rsidRPr="0054094F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2C3872" w:rsidRPr="000400F3" w14:paraId="3574B68E" w14:textId="77777777" w:rsidTr="66AD7572">
        <w:trPr>
          <w:trHeight w:val="283"/>
        </w:trPr>
        <w:tc>
          <w:tcPr>
            <w:tcW w:w="70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C9A3E4" w14:textId="11CCC729" w:rsidR="002C3872" w:rsidRPr="000400F3" w:rsidRDefault="002C3872" w:rsidP="00D86E9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637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A15D02" w14:textId="1AF8C709" w:rsidR="002C3872" w:rsidRPr="000400F3" w:rsidRDefault="00D74F02" w:rsidP="00AB4057">
            <w:pPr>
              <w:spacing w:after="0" w:line="240" w:lineRule="auto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>Ārējie eksperti un ekspertīzes</w:t>
            </w:r>
          </w:p>
        </w:tc>
        <w:tc>
          <w:tcPr>
            <w:tcW w:w="189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A073F" w14:textId="59A36985" w:rsidR="002C3872" w:rsidRPr="0054094F" w:rsidRDefault="66AD7572" w:rsidP="000400F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4094F">
              <w:rPr>
                <w:rFonts w:ascii="Arial" w:eastAsia="Arial" w:hAnsi="Arial" w:cs="Arial"/>
                <w:sz w:val="20"/>
                <w:szCs w:val="20"/>
              </w:rPr>
              <w:t>€</w:t>
            </w:r>
            <w:r w:rsidRPr="0054094F">
              <w:rPr>
                <w:rFonts w:ascii="Arial" w:eastAsia="Arial" w:hAnsi="Arial" w:cs="Arial"/>
                <w:color w:val="4D5156"/>
                <w:sz w:val="21"/>
                <w:szCs w:val="21"/>
              </w:rPr>
              <w:t xml:space="preserve"> </w:t>
            </w:r>
            <w:r w:rsidR="000400F3" w:rsidRPr="0054094F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D74F02" w:rsidRPr="000400F3" w14:paraId="6F3DC86D" w14:textId="77777777" w:rsidTr="66AD7572">
        <w:trPr>
          <w:trHeight w:val="283"/>
        </w:trPr>
        <w:tc>
          <w:tcPr>
            <w:tcW w:w="704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94F47D" w14:textId="46D7D41B" w:rsidR="00D74F02" w:rsidRPr="000400F3" w:rsidRDefault="00EB4FB2" w:rsidP="00D86E9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="00AB4057" w:rsidRPr="000400F3">
              <w:rPr>
                <w:rFonts w:ascii="Arial" w:eastAsia="Arial" w:hAnsi="Arial" w:cs="Arial"/>
                <w:sz w:val="20"/>
                <w:szCs w:val="20"/>
              </w:rPr>
              <w:t>.1.</w:t>
            </w: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AB4057" w:rsidRPr="000400F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6379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740912" w14:textId="7FCEFE98" w:rsidR="00D74F02" w:rsidRPr="000400F3" w:rsidRDefault="00AB4057" w:rsidP="00AB4057">
            <w:pPr>
              <w:tabs>
                <w:tab w:val="left" w:pos="1890"/>
              </w:tabs>
              <w:spacing w:after="0" w:line="240" w:lineRule="auto"/>
              <w:ind w:left="132"/>
              <w:rPr>
                <w:rFonts w:ascii="Arial" w:eastAsia="Arial" w:hAnsi="Arial" w:cs="Arial"/>
                <w:sz w:val="20"/>
                <w:szCs w:val="20"/>
              </w:rPr>
            </w:pPr>
            <w:r w:rsidRPr="000400F3">
              <w:rPr>
                <w:rFonts w:ascii="Arial" w:eastAsia="Arial" w:hAnsi="Arial" w:cs="Arial"/>
                <w:sz w:val="20"/>
                <w:szCs w:val="20"/>
              </w:rPr>
              <w:t xml:space="preserve">Netiešās izmaksas </w:t>
            </w:r>
            <w:r w:rsidR="005A4FC9">
              <w:rPr>
                <w:rFonts w:ascii="Arial" w:eastAsia="Arial" w:hAnsi="Arial" w:cs="Arial"/>
                <w:sz w:val="20"/>
                <w:szCs w:val="20"/>
              </w:rPr>
              <w:t xml:space="preserve">līdz </w:t>
            </w:r>
            <w:r w:rsidR="002948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400F3">
              <w:rPr>
                <w:rFonts w:ascii="Arial" w:eastAsia="Arial" w:hAnsi="Arial" w:cs="Arial"/>
                <w:sz w:val="20"/>
                <w:szCs w:val="20"/>
              </w:rPr>
              <w:t xml:space="preserve">25% no pozīcijām </w:t>
            </w:r>
            <w:r w:rsidR="00EB4FB2">
              <w:rPr>
                <w:rFonts w:ascii="Arial" w:eastAsia="Arial" w:hAnsi="Arial" w:cs="Arial"/>
                <w:sz w:val="20"/>
                <w:szCs w:val="20"/>
              </w:rPr>
              <w:t>5</w:t>
            </w:r>
            <w:r w:rsidRPr="000400F3">
              <w:rPr>
                <w:rFonts w:ascii="Arial" w:eastAsia="Arial" w:hAnsi="Arial" w:cs="Arial"/>
                <w:sz w:val="20"/>
                <w:szCs w:val="20"/>
              </w:rPr>
              <w:t>.1.1.-5.1.4.</w:t>
            </w:r>
          </w:p>
        </w:tc>
        <w:tc>
          <w:tcPr>
            <w:tcW w:w="189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8CD115" w14:textId="7F4E4A58" w:rsidR="00D74F02" w:rsidRPr="000400F3" w:rsidRDefault="66AD7572" w:rsidP="000400F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40A1C3ED">
              <w:rPr>
                <w:rFonts w:ascii="Arial" w:eastAsia="Arial" w:hAnsi="Arial" w:cs="Arial"/>
                <w:sz w:val="20"/>
                <w:szCs w:val="20"/>
              </w:rPr>
              <w:t>€</w:t>
            </w:r>
            <w:r w:rsidRPr="66AD7572">
              <w:rPr>
                <w:rFonts w:ascii="Arial" w:eastAsia="Arial" w:hAnsi="Arial" w:cs="Arial"/>
                <w:color w:val="4D5156"/>
                <w:sz w:val="21"/>
                <w:szCs w:val="21"/>
              </w:rPr>
              <w:t xml:space="preserve"> </w:t>
            </w:r>
            <w:r w:rsidR="0054094F">
              <w:rPr>
                <w:rFonts w:ascii="Arial" w:eastAsia="Arial" w:hAnsi="Arial" w:cs="Arial"/>
                <w:color w:val="4D5156"/>
                <w:sz w:val="21"/>
                <w:szCs w:val="21"/>
              </w:rPr>
              <w:t>3 000</w:t>
            </w:r>
          </w:p>
        </w:tc>
      </w:tr>
    </w:tbl>
    <w:p w14:paraId="5C06ADC6" w14:textId="77777777" w:rsidR="00706D8C" w:rsidRDefault="00706D8C" w:rsidP="00706D8C">
      <w:pPr>
        <w:ind w:firstLine="720"/>
        <w:rPr>
          <w:rFonts w:ascii="Arial" w:eastAsia="Arial" w:hAnsi="Arial" w:cs="Arial"/>
          <w:sz w:val="20"/>
          <w:szCs w:val="20"/>
        </w:rPr>
      </w:pPr>
    </w:p>
    <w:p w14:paraId="458C144E" w14:textId="4C67CF79" w:rsidR="002A1332" w:rsidRDefault="5CA5EFBD" w:rsidP="00706D8C">
      <w:pPr>
        <w:ind w:firstLine="720"/>
        <w:rPr>
          <w:rFonts w:ascii="Arial" w:eastAsia="Arial" w:hAnsi="Arial" w:cs="Arial"/>
          <w:sz w:val="20"/>
          <w:szCs w:val="20"/>
        </w:rPr>
      </w:pPr>
      <w:r w:rsidRPr="5CA5EFBD">
        <w:rPr>
          <w:rFonts w:ascii="Arial" w:eastAsia="Arial" w:hAnsi="Arial" w:cs="Arial"/>
          <w:sz w:val="20"/>
          <w:szCs w:val="20"/>
        </w:rPr>
        <w:t>Sadalījums pozīcijās var tikt precizēts, ja un kad tiks slēgts trīspusējais līgums starp Līdzfinansējuma saņēmēju, Sadarbības partneri un Gala labuma guvēju par prototipa izstrādes nodrošināšanu.</w:t>
      </w:r>
    </w:p>
    <w:p w14:paraId="06D241B3" w14:textId="77777777" w:rsidR="002A1332" w:rsidRDefault="002A1332" w:rsidP="00706D8C">
      <w:pPr>
        <w:ind w:firstLine="720"/>
        <w:rPr>
          <w:rFonts w:ascii="Arial" w:eastAsia="Arial" w:hAnsi="Arial" w:cs="Arial"/>
          <w:sz w:val="20"/>
          <w:szCs w:val="20"/>
        </w:rPr>
      </w:pPr>
    </w:p>
    <w:p w14:paraId="518FF7E3" w14:textId="2D645217" w:rsidR="00706D8C" w:rsidRPr="000400F3" w:rsidRDefault="00706D8C" w:rsidP="00706D8C">
      <w:pPr>
        <w:ind w:firstLine="720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>Sagatavoja:</w:t>
      </w:r>
    </w:p>
    <w:p w14:paraId="54D55A5E" w14:textId="68F0ED48" w:rsidR="000400F3" w:rsidRPr="000400F3" w:rsidRDefault="000400F3" w:rsidP="2B476884">
      <w:pPr>
        <w:numPr>
          <w:ilvl w:val="0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 xml:space="preserve">RTU struktūrvienība (tāmes sagatavošana): </w:t>
      </w:r>
      <w:r w:rsidR="002317A0">
        <w:rPr>
          <w:rFonts w:ascii="Arial" w:eastAsia="Arial" w:hAnsi="Arial" w:cs="Arial"/>
          <w:sz w:val="20"/>
          <w:szCs w:val="20"/>
        </w:rPr>
        <w:t>Inovatīvu produktu izstrādes nodaļa 04102</w:t>
      </w:r>
    </w:p>
    <w:p w14:paraId="17F8AC08" w14:textId="09DFF86C" w:rsidR="000400F3" w:rsidRPr="000400F3" w:rsidRDefault="000400F3" w:rsidP="2B476884">
      <w:pPr>
        <w:numPr>
          <w:ilvl w:val="0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 xml:space="preserve">RTU struktūrvienība (prototipa izstrāde): </w:t>
      </w:r>
      <w:r w:rsidR="002317A0">
        <w:rPr>
          <w:rFonts w:ascii="Arial" w:eastAsia="Arial" w:hAnsi="Arial" w:cs="Arial"/>
          <w:sz w:val="20"/>
          <w:szCs w:val="20"/>
        </w:rPr>
        <w:t xml:space="preserve">Inovatīvu produktu izstrādes nodaļa </w:t>
      </w:r>
    </w:p>
    <w:p w14:paraId="39EC75A4" w14:textId="5BCD908F" w:rsidR="000400F3" w:rsidRPr="000400F3" w:rsidRDefault="000400F3" w:rsidP="2B476884">
      <w:pPr>
        <w:numPr>
          <w:ilvl w:val="0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 xml:space="preserve">Tāmes izdošanas datums: </w:t>
      </w:r>
      <w:r w:rsidR="002317A0">
        <w:rPr>
          <w:rFonts w:ascii="Arial" w:eastAsia="Arial" w:hAnsi="Arial" w:cs="Arial"/>
          <w:sz w:val="20"/>
          <w:szCs w:val="20"/>
        </w:rPr>
        <w:t>23.05.2023</w:t>
      </w:r>
    </w:p>
    <w:p w14:paraId="3F69DA09" w14:textId="2314E619" w:rsidR="000400F3" w:rsidRPr="000400F3" w:rsidRDefault="000400F3" w:rsidP="2B476884">
      <w:pPr>
        <w:numPr>
          <w:ilvl w:val="0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 xml:space="preserve">Tāme spēkā līdz: </w:t>
      </w:r>
      <w:r w:rsidR="002317A0">
        <w:rPr>
          <w:rFonts w:ascii="Arial" w:eastAsia="Arial" w:hAnsi="Arial" w:cs="Arial"/>
          <w:sz w:val="20"/>
          <w:szCs w:val="20"/>
        </w:rPr>
        <w:t>22.06.2023</w:t>
      </w:r>
    </w:p>
    <w:p w14:paraId="5ADE73B8" w14:textId="77777777" w:rsidR="000400F3" w:rsidRPr="000400F3" w:rsidRDefault="000400F3" w:rsidP="2B476884">
      <w:pPr>
        <w:numPr>
          <w:ilvl w:val="0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>Kontaktinformācija jautājumiem</w:t>
      </w:r>
    </w:p>
    <w:p w14:paraId="230A3BA1" w14:textId="07EA9F9F" w:rsidR="000400F3" w:rsidRPr="000400F3" w:rsidRDefault="000400F3" w:rsidP="2B476884">
      <w:pPr>
        <w:numPr>
          <w:ilvl w:val="1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 xml:space="preserve">Vārds uzvārds: </w:t>
      </w:r>
      <w:r w:rsidR="002317A0">
        <w:rPr>
          <w:rFonts w:ascii="Arial" w:eastAsia="Arial" w:hAnsi="Arial" w:cs="Arial"/>
          <w:sz w:val="20"/>
          <w:szCs w:val="20"/>
        </w:rPr>
        <w:t>Kārlis Kalniņš</w:t>
      </w:r>
    </w:p>
    <w:p w14:paraId="5A9E4489" w14:textId="3FF04D40" w:rsidR="000400F3" w:rsidRPr="000400F3" w:rsidRDefault="000400F3" w:rsidP="2B476884">
      <w:pPr>
        <w:numPr>
          <w:ilvl w:val="1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 xml:space="preserve">E-pasts: </w:t>
      </w:r>
      <w:r w:rsidR="002317A0">
        <w:rPr>
          <w:rFonts w:ascii="Arial" w:eastAsia="Arial" w:hAnsi="Arial" w:cs="Arial"/>
          <w:sz w:val="20"/>
          <w:szCs w:val="20"/>
        </w:rPr>
        <w:t>karlis.kalnis_1@rtu.lv</w:t>
      </w:r>
    </w:p>
    <w:p w14:paraId="04B82CB1" w14:textId="60B96DBE" w:rsidR="000400F3" w:rsidRPr="000400F3" w:rsidRDefault="000400F3" w:rsidP="2B476884">
      <w:pPr>
        <w:numPr>
          <w:ilvl w:val="1"/>
          <w:numId w:val="31"/>
        </w:numPr>
        <w:shd w:val="clear" w:color="auto" w:fill="FFFFFF" w:themeFill="background1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0400F3">
        <w:rPr>
          <w:rFonts w:ascii="Arial" w:eastAsia="Arial" w:hAnsi="Arial" w:cs="Arial"/>
          <w:sz w:val="20"/>
          <w:szCs w:val="20"/>
        </w:rPr>
        <w:t xml:space="preserve">Telefona numurs: </w:t>
      </w:r>
      <w:r w:rsidR="002317A0" w:rsidRPr="002317A0">
        <w:rPr>
          <w:rFonts w:ascii="Arial" w:eastAsia="Arial" w:hAnsi="Arial" w:cs="Arial"/>
          <w:sz w:val="20"/>
          <w:szCs w:val="20"/>
        </w:rPr>
        <w:t>26323411</w:t>
      </w:r>
    </w:p>
    <w:p w14:paraId="7139596A" w14:textId="004E3F0C" w:rsidR="00AB4823" w:rsidRDefault="00AB4823" w:rsidP="000400F3">
      <w:pPr>
        <w:ind w:firstLine="720"/>
        <w:rPr>
          <w:rFonts w:ascii="Arial" w:eastAsia="Arial" w:hAnsi="Arial" w:cs="Arial"/>
          <w:sz w:val="20"/>
          <w:szCs w:val="20"/>
        </w:rPr>
      </w:pPr>
    </w:p>
    <w:sectPr w:rsidR="00AB4823">
      <w:headerReference w:type="default" r:id="rId11"/>
      <w:footerReference w:type="default" r:id="rId12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F404" w14:textId="77777777" w:rsidR="00FE69A8" w:rsidRDefault="00FE69A8" w:rsidP="004557D9">
      <w:pPr>
        <w:spacing w:after="0" w:line="240" w:lineRule="auto"/>
      </w:pPr>
      <w:r>
        <w:separator/>
      </w:r>
    </w:p>
  </w:endnote>
  <w:endnote w:type="continuationSeparator" w:id="0">
    <w:p w14:paraId="675C7020" w14:textId="77777777" w:rsidR="00FE69A8" w:rsidRDefault="00FE69A8" w:rsidP="004557D9">
      <w:pPr>
        <w:spacing w:after="0" w:line="240" w:lineRule="auto"/>
      </w:pPr>
      <w:r>
        <w:continuationSeparator/>
      </w:r>
    </w:p>
  </w:endnote>
  <w:endnote w:type="continuationNotice" w:id="1">
    <w:p w14:paraId="061E3E56" w14:textId="77777777" w:rsidR="00FE69A8" w:rsidRDefault="00FE6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6C0B0BE" w14:paraId="11E92AB5" w14:textId="77777777" w:rsidTr="46C0B0BE">
      <w:tc>
        <w:tcPr>
          <w:tcW w:w="3120" w:type="dxa"/>
        </w:tcPr>
        <w:p w14:paraId="7BB67FAD" w14:textId="2FFF9E8B" w:rsidR="46C0B0BE" w:rsidRDefault="46C0B0BE" w:rsidP="46C0B0BE">
          <w:pPr>
            <w:pStyle w:val="Header"/>
            <w:ind w:left="-115"/>
          </w:pPr>
        </w:p>
      </w:tc>
      <w:tc>
        <w:tcPr>
          <w:tcW w:w="3120" w:type="dxa"/>
        </w:tcPr>
        <w:p w14:paraId="4CD6839F" w14:textId="1E33DAFD" w:rsidR="46C0B0BE" w:rsidRDefault="46C0B0BE" w:rsidP="46C0B0BE">
          <w:pPr>
            <w:pStyle w:val="Header"/>
            <w:jc w:val="center"/>
          </w:pPr>
        </w:p>
      </w:tc>
      <w:tc>
        <w:tcPr>
          <w:tcW w:w="3120" w:type="dxa"/>
        </w:tcPr>
        <w:p w14:paraId="41403A02" w14:textId="0EE9BD24" w:rsidR="46C0B0BE" w:rsidRDefault="46C0B0BE" w:rsidP="46C0B0BE">
          <w:pPr>
            <w:pStyle w:val="Header"/>
            <w:ind w:right="-115"/>
            <w:jc w:val="right"/>
          </w:pPr>
        </w:p>
      </w:tc>
    </w:tr>
  </w:tbl>
  <w:p w14:paraId="19A14A36" w14:textId="7E2E55D4" w:rsidR="46C0B0BE" w:rsidRDefault="46C0B0BE" w:rsidP="46C0B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AB8CF" w14:textId="77777777" w:rsidR="00FE69A8" w:rsidRDefault="00FE69A8" w:rsidP="004557D9">
      <w:pPr>
        <w:spacing w:after="0" w:line="240" w:lineRule="auto"/>
      </w:pPr>
      <w:r>
        <w:separator/>
      </w:r>
    </w:p>
  </w:footnote>
  <w:footnote w:type="continuationSeparator" w:id="0">
    <w:p w14:paraId="4B5D2B8B" w14:textId="77777777" w:rsidR="00FE69A8" w:rsidRDefault="00FE69A8" w:rsidP="004557D9">
      <w:pPr>
        <w:spacing w:after="0" w:line="240" w:lineRule="auto"/>
      </w:pPr>
      <w:r>
        <w:continuationSeparator/>
      </w:r>
    </w:p>
  </w:footnote>
  <w:footnote w:type="continuationNotice" w:id="1">
    <w:p w14:paraId="03096BA6" w14:textId="77777777" w:rsidR="00FE69A8" w:rsidRDefault="00FE69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6F38" w14:textId="53AB03F4" w:rsidR="004557D9" w:rsidRDefault="004557D9" w:rsidP="004557D9">
    <w:pPr>
      <w:pStyle w:val="Header"/>
      <w:jc w:val="center"/>
    </w:pP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 wp14:anchorId="7E412E61" wp14:editId="595E740D">
          <wp:simplePos x="0" y="0"/>
          <wp:positionH relativeFrom="margin">
            <wp:align>right</wp:align>
          </wp:positionH>
          <wp:positionV relativeFrom="paragraph">
            <wp:posOffset>-327660</wp:posOffset>
          </wp:positionV>
          <wp:extent cx="1043940" cy="788035"/>
          <wp:effectExtent l="0" t="0" r="3810" b="0"/>
          <wp:wrapNone/>
          <wp:docPr id="10" name="Picture 10" descr="ET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ET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041" r="47040"/>
                  <a:stretch/>
                </pic:blipFill>
                <pic:spPr bwMode="auto">
                  <a:xfrm>
                    <a:off x="0" y="0"/>
                    <a:ext cx="104394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E3ADF6" w14:textId="77777777" w:rsidR="004557D9" w:rsidRDefault="004557D9" w:rsidP="004557D9">
    <w:pPr>
      <w:pStyle w:val="Header"/>
      <w:jc w:val="center"/>
    </w:pPr>
  </w:p>
  <w:p w14:paraId="73955815" w14:textId="77777777" w:rsidR="004557D9" w:rsidRDefault="004557D9" w:rsidP="004557D9">
    <w:pPr>
      <w:pStyle w:val="Header"/>
      <w:jc w:val="center"/>
    </w:pPr>
  </w:p>
  <w:sdt>
    <w:sdtPr>
      <w:rPr>
        <w:rFonts w:ascii="Arial" w:eastAsia="Calibri" w:hAnsi="Arial" w:cs="Arial"/>
        <w:spacing w:val="4"/>
        <w:sz w:val="16"/>
        <w:szCs w:val="16"/>
        <w:lang w:val="lv-LV"/>
      </w:rPr>
      <w:alias w:val="description"/>
      <w:tag w:val="description"/>
      <w:id w:val="408202759"/>
      <w:placeholder>
        <w:docPart w:val="8EC62232FB6F4739A957FED73E436291"/>
      </w:placeholder>
    </w:sdtPr>
    <w:sdtContent>
      <w:p w14:paraId="243AC75A" w14:textId="1F8FC064" w:rsidR="00EA3B0E" w:rsidRDefault="004557D9" w:rsidP="00EA3B0E">
        <w:pPr>
          <w:pStyle w:val="NoSpacing"/>
          <w:jc w:val="right"/>
          <w:rPr>
            <w:rFonts w:ascii="Arial" w:eastAsia="Calibri" w:hAnsi="Arial" w:cs="Arial"/>
            <w:spacing w:val="4"/>
            <w:sz w:val="16"/>
            <w:szCs w:val="16"/>
            <w:lang w:val="lv-LV"/>
          </w:rPr>
        </w:pPr>
        <w:r>
          <w:rPr>
            <w:rFonts w:ascii="Arial" w:eastAsia="Calibri" w:hAnsi="Arial" w:cs="Arial"/>
            <w:spacing w:val="4"/>
            <w:sz w:val="16"/>
            <w:szCs w:val="16"/>
            <w:lang w:val="lv-LV"/>
          </w:rPr>
          <w:t>RTU Inovatīvu produktu izstrādes nodaļa,</w:t>
        </w:r>
      </w:p>
      <w:p w14:paraId="436113CB" w14:textId="68D47CEA" w:rsidR="004557D9" w:rsidRDefault="004557D9" w:rsidP="00EA3B0E">
        <w:pPr>
          <w:pStyle w:val="NoSpacing"/>
          <w:jc w:val="right"/>
          <w:rPr>
            <w:rFonts w:ascii="Arial" w:eastAsia="Calibri" w:hAnsi="Arial" w:cs="Arial"/>
            <w:spacing w:val="4"/>
            <w:sz w:val="16"/>
            <w:szCs w:val="16"/>
            <w:lang w:val="lv-LV"/>
          </w:rPr>
        </w:pPr>
        <w:r>
          <w:rPr>
            <w:rFonts w:ascii="Arial" w:eastAsia="Calibri" w:hAnsi="Arial" w:cs="Arial"/>
            <w:spacing w:val="4"/>
            <w:sz w:val="16"/>
            <w:szCs w:val="16"/>
            <w:lang w:val="lv-LV"/>
          </w:rPr>
          <w:t>Ķīpsalas iela 6, Rīga</w:t>
        </w:r>
        <w:r>
          <w:rPr>
            <w:rFonts w:ascii="Arial" w:eastAsia="Calibri" w:hAnsi="Arial" w:cs="Arial"/>
            <w:spacing w:val="4"/>
            <w:sz w:val="16"/>
            <w:szCs w:val="16"/>
            <w:lang w:val="lv-LV"/>
          </w:rPr>
          <w:br/>
          <w:t>e-pasts: ipin@rtu.lv</w:t>
        </w:r>
      </w:p>
    </w:sdtContent>
  </w:sdt>
  <w:p w14:paraId="0694011F" w14:textId="77777777" w:rsidR="004557D9" w:rsidRDefault="004557D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E78"/>
    <w:multiLevelType w:val="hybridMultilevel"/>
    <w:tmpl w:val="A62A4222"/>
    <w:lvl w:ilvl="0" w:tplc="A6CED766">
      <w:start w:val="1"/>
      <w:numFmt w:val="decimal"/>
      <w:lvlText w:val="%1."/>
      <w:lvlJc w:val="left"/>
      <w:pPr>
        <w:ind w:left="720" w:hanging="360"/>
      </w:pPr>
    </w:lvl>
    <w:lvl w:ilvl="1" w:tplc="DF02D498">
      <w:start w:val="1"/>
      <w:numFmt w:val="lowerLetter"/>
      <w:lvlText w:val="%2."/>
      <w:lvlJc w:val="left"/>
      <w:pPr>
        <w:ind w:left="1440" w:hanging="360"/>
      </w:pPr>
    </w:lvl>
    <w:lvl w:ilvl="2" w:tplc="591E627A">
      <w:start w:val="1"/>
      <w:numFmt w:val="lowerRoman"/>
      <w:lvlText w:val="%3."/>
      <w:lvlJc w:val="right"/>
      <w:pPr>
        <w:ind w:left="2160" w:hanging="180"/>
      </w:pPr>
    </w:lvl>
    <w:lvl w:ilvl="3" w:tplc="361EACF8">
      <w:start w:val="1"/>
      <w:numFmt w:val="decimal"/>
      <w:lvlText w:val="%4."/>
      <w:lvlJc w:val="left"/>
      <w:pPr>
        <w:ind w:left="2880" w:hanging="360"/>
      </w:pPr>
    </w:lvl>
    <w:lvl w:ilvl="4" w:tplc="42482A88">
      <w:start w:val="1"/>
      <w:numFmt w:val="lowerLetter"/>
      <w:lvlText w:val="%5."/>
      <w:lvlJc w:val="left"/>
      <w:pPr>
        <w:ind w:left="3600" w:hanging="360"/>
      </w:pPr>
    </w:lvl>
    <w:lvl w:ilvl="5" w:tplc="22161044">
      <w:start w:val="1"/>
      <w:numFmt w:val="lowerRoman"/>
      <w:lvlText w:val="%6."/>
      <w:lvlJc w:val="right"/>
      <w:pPr>
        <w:ind w:left="4320" w:hanging="180"/>
      </w:pPr>
    </w:lvl>
    <w:lvl w:ilvl="6" w:tplc="6BF286B6">
      <w:start w:val="1"/>
      <w:numFmt w:val="decimal"/>
      <w:lvlText w:val="%7."/>
      <w:lvlJc w:val="left"/>
      <w:pPr>
        <w:ind w:left="5040" w:hanging="360"/>
      </w:pPr>
    </w:lvl>
    <w:lvl w:ilvl="7" w:tplc="6C8EFEA4">
      <w:start w:val="1"/>
      <w:numFmt w:val="lowerLetter"/>
      <w:lvlText w:val="%8."/>
      <w:lvlJc w:val="left"/>
      <w:pPr>
        <w:ind w:left="5760" w:hanging="360"/>
      </w:pPr>
    </w:lvl>
    <w:lvl w:ilvl="8" w:tplc="A050CDD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3FB4"/>
    <w:multiLevelType w:val="multilevel"/>
    <w:tmpl w:val="2F423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71D9C"/>
    <w:multiLevelType w:val="hybridMultilevel"/>
    <w:tmpl w:val="41501220"/>
    <w:lvl w:ilvl="0" w:tplc="DB3C2C0E">
      <w:start w:val="1"/>
      <w:numFmt w:val="decimal"/>
      <w:lvlText w:val="%1."/>
      <w:lvlJc w:val="left"/>
      <w:pPr>
        <w:ind w:left="720" w:hanging="360"/>
      </w:pPr>
    </w:lvl>
    <w:lvl w:ilvl="1" w:tplc="9B323FF4">
      <w:start w:val="1"/>
      <w:numFmt w:val="lowerLetter"/>
      <w:lvlText w:val="%2."/>
      <w:lvlJc w:val="left"/>
      <w:pPr>
        <w:ind w:left="1440" w:hanging="360"/>
      </w:pPr>
    </w:lvl>
    <w:lvl w:ilvl="2" w:tplc="C3064A8A">
      <w:start w:val="1"/>
      <w:numFmt w:val="lowerRoman"/>
      <w:lvlText w:val="%3."/>
      <w:lvlJc w:val="right"/>
      <w:pPr>
        <w:ind w:left="2160" w:hanging="180"/>
      </w:pPr>
    </w:lvl>
    <w:lvl w:ilvl="3" w:tplc="190409AE">
      <w:start w:val="1"/>
      <w:numFmt w:val="decimal"/>
      <w:lvlText w:val="%4."/>
      <w:lvlJc w:val="left"/>
      <w:pPr>
        <w:ind w:left="2880" w:hanging="360"/>
      </w:pPr>
    </w:lvl>
    <w:lvl w:ilvl="4" w:tplc="BEBCEC40">
      <w:start w:val="1"/>
      <w:numFmt w:val="lowerLetter"/>
      <w:lvlText w:val="%5."/>
      <w:lvlJc w:val="left"/>
      <w:pPr>
        <w:ind w:left="3600" w:hanging="360"/>
      </w:pPr>
    </w:lvl>
    <w:lvl w:ilvl="5" w:tplc="E3B2E658">
      <w:start w:val="1"/>
      <w:numFmt w:val="lowerRoman"/>
      <w:lvlText w:val="%6."/>
      <w:lvlJc w:val="right"/>
      <w:pPr>
        <w:ind w:left="4320" w:hanging="180"/>
      </w:pPr>
    </w:lvl>
    <w:lvl w:ilvl="6" w:tplc="43EC24EA">
      <w:start w:val="1"/>
      <w:numFmt w:val="decimal"/>
      <w:lvlText w:val="%7."/>
      <w:lvlJc w:val="left"/>
      <w:pPr>
        <w:ind w:left="5040" w:hanging="360"/>
      </w:pPr>
    </w:lvl>
    <w:lvl w:ilvl="7" w:tplc="A0CC5AF8">
      <w:start w:val="1"/>
      <w:numFmt w:val="lowerLetter"/>
      <w:lvlText w:val="%8."/>
      <w:lvlJc w:val="left"/>
      <w:pPr>
        <w:ind w:left="5760" w:hanging="360"/>
      </w:pPr>
    </w:lvl>
    <w:lvl w:ilvl="8" w:tplc="743ECBE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175F5"/>
    <w:multiLevelType w:val="hybridMultilevel"/>
    <w:tmpl w:val="396C67E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C6321"/>
    <w:multiLevelType w:val="hybridMultilevel"/>
    <w:tmpl w:val="DA2C5A0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110BD"/>
    <w:multiLevelType w:val="hybridMultilevel"/>
    <w:tmpl w:val="B66000DE"/>
    <w:lvl w:ilvl="0" w:tplc="94D4070A">
      <w:numFmt w:val="none"/>
      <w:lvlText w:val=""/>
      <w:lvlJc w:val="left"/>
      <w:pPr>
        <w:tabs>
          <w:tab w:val="num" w:pos="360"/>
        </w:tabs>
      </w:pPr>
    </w:lvl>
    <w:lvl w:ilvl="1" w:tplc="4A2281A4">
      <w:start w:val="1"/>
      <w:numFmt w:val="lowerLetter"/>
      <w:lvlText w:val="%2."/>
      <w:lvlJc w:val="left"/>
      <w:pPr>
        <w:ind w:left="1440" w:hanging="360"/>
      </w:pPr>
    </w:lvl>
    <w:lvl w:ilvl="2" w:tplc="D0086396">
      <w:start w:val="1"/>
      <w:numFmt w:val="lowerRoman"/>
      <w:lvlText w:val="%3."/>
      <w:lvlJc w:val="right"/>
      <w:pPr>
        <w:ind w:left="2160" w:hanging="180"/>
      </w:pPr>
    </w:lvl>
    <w:lvl w:ilvl="3" w:tplc="C60E8230">
      <w:start w:val="1"/>
      <w:numFmt w:val="decimal"/>
      <w:lvlText w:val="%4."/>
      <w:lvlJc w:val="left"/>
      <w:pPr>
        <w:ind w:left="2880" w:hanging="360"/>
      </w:pPr>
    </w:lvl>
    <w:lvl w:ilvl="4" w:tplc="F08A8E98">
      <w:start w:val="1"/>
      <w:numFmt w:val="lowerLetter"/>
      <w:lvlText w:val="%5."/>
      <w:lvlJc w:val="left"/>
      <w:pPr>
        <w:ind w:left="3600" w:hanging="360"/>
      </w:pPr>
    </w:lvl>
    <w:lvl w:ilvl="5" w:tplc="DDC8BCC0">
      <w:start w:val="1"/>
      <w:numFmt w:val="lowerRoman"/>
      <w:lvlText w:val="%6."/>
      <w:lvlJc w:val="right"/>
      <w:pPr>
        <w:ind w:left="4320" w:hanging="180"/>
      </w:pPr>
    </w:lvl>
    <w:lvl w:ilvl="6" w:tplc="C28C0812">
      <w:start w:val="1"/>
      <w:numFmt w:val="decimal"/>
      <w:lvlText w:val="%7."/>
      <w:lvlJc w:val="left"/>
      <w:pPr>
        <w:ind w:left="5040" w:hanging="360"/>
      </w:pPr>
    </w:lvl>
    <w:lvl w:ilvl="7" w:tplc="E4B82CB4">
      <w:start w:val="1"/>
      <w:numFmt w:val="lowerLetter"/>
      <w:lvlText w:val="%8."/>
      <w:lvlJc w:val="left"/>
      <w:pPr>
        <w:ind w:left="5760" w:hanging="360"/>
      </w:pPr>
    </w:lvl>
    <w:lvl w:ilvl="8" w:tplc="6A7802D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36297"/>
    <w:multiLevelType w:val="hybridMultilevel"/>
    <w:tmpl w:val="EC90F9C0"/>
    <w:lvl w:ilvl="0" w:tplc="F9886FD8">
      <w:numFmt w:val="none"/>
      <w:lvlText w:val=""/>
      <w:lvlJc w:val="left"/>
      <w:pPr>
        <w:tabs>
          <w:tab w:val="num" w:pos="360"/>
        </w:tabs>
      </w:pPr>
    </w:lvl>
    <w:lvl w:ilvl="1" w:tplc="14DEE9FC">
      <w:start w:val="1"/>
      <w:numFmt w:val="lowerLetter"/>
      <w:lvlText w:val="%2."/>
      <w:lvlJc w:val="left"/>
      <w:pPr>
        <w:ind w:left="1440" w:hanging="360"/>
      </w:pPr>
    </w:lvl>
    <w:lvl w:ilvl="2" w:tplc="2A382490">
      <w:start w:val="1"/>
      <w:numFmt w:val="lowerRoman"/>
      <w:lvlText w:val="%3."/>
      <w:lvlJc w:val="right"/>
      <w:pPr>
        <w:ind w:left="2160" w:hanging="180"/>
      </w:pPr>
    </w:lvl>
    <w:lvl w:ilvl="3" w:tplc="F81256C8">
      <w:start w:val="1"/>
      <w:numFmt w:val="decimal"/>
      <w:lvlText w:val="%4."/>
      <w:lvlJc w:val="left"/>
      <w:pPr>
        <w:ind w:left="2880" w:hanging="360"/>
      </w:pPr>
    </w:lvl>
    <w:lvl w:ilvl="4" w:tplc="B060C3DE">
      <w:start w:val="1"/>
      <w:numFmt w:val="lowerLetter"/>
      <w:lvlText w:val="%5."/>
      <w:lvlJc w:val="left"/>
      <w:pPr>
        <w:ind w:left="3600" w:hanging="360"/>
      </w:pPr>
    </w:lvl>
    <w:lvl w:ilvl="5" w:tplc="8F02DA18">
      <w:start w:val="1"/>
      <w:numFmt w:val="lowerRoman"/>
      <w:lvlText w:val="%6."/>
      <w:lvlJc w:val="right"/>
      <w:pPr>
        <w:ind w:left="4320" w:hanging="180"/>
      </w:pPr>
    </w:lvl>
    <w:lvl w:ilvl="6" w:tplc="79E0FCF8">
      <w:start w:val="1"/>
      <w:numFmt w:val="decimal"/>
      <w:lvlText w:val="%7."/>
      <w:lvlJc w:val="left"/>
      <w:pPr>
        <w:ind w:left="5040" w:hanging="360"/>
      </w:pPr>
    </w:lvl>
    <w:lvl w:ilvl="7" w:tplc="54E68B1C">
      <w:start w:val="1"/>
      <w:numFmt w:val="lowerLetter"/>
      <w:lvlText w:val="%8."/>
      <w:lvlJc w:val="left"/>
      <w:pPr>
        <w:ind w:left="5760" w:hanging="360"/>
      </w:pPr>
    </w:lvl>
    <w:lvl w:ilvl="8" w:tplc="5580914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16FEE"/>
    <w:multiLevelType w:val="hybridMultilevel"/>
    <w:tmpl w:val="9CA2661C"/>
    <w:lvl w:ilvl="0" w:tplc="A670A7EC">
      <w:numFmt w:val="none"/>
      <w:lvlText w:val=""/>
      <w:lvlJc w:val="left"/>
      <w:pPr>
        <w:tabs>
          <w:tab w:val="num" w:pos="360"/>
        </w:tabs>
      </w:pPr>
    </w:lvl>
    <w:lvl w:ilvl="1" w:tplc="9918CB28">
      <w:start w:val="1"/>
      <w:numFmt w:val="lowerLetter"/>
      <w:lvlText w:val="%2."/>
      <w:lvlJc w:val="left"/>
      <w:pPr>
        <w:ind w:left="1440" w:hanging="360"/>
      </w:pPr>
    </w:lvl>
    <w:lvl w:ilvl="2" w:tplc="3F889A60">
      <w:start w:val="1"/>
      <w:numFmt w:val="lowerRoman"/>
      <w:lvlText w:val="%3."/>
      <w:lvlJc w:val="right"/>
      <w:pPr>
        <w:ind w:left="2160" w:hanging="180"/>
      </w:pPr>
    </w:lvl>
    <w:lvl w:ilvl="3" w:tplc="C2B4F810">
      <w:start w:val="1"/>
      <w:numFmt w:val="decimal"/>
      <w:lvlText w:val="%4."/>
      <w:lvlJc w:val="left"/>
      <w:pPr>
        <w:ind w:left="2880" w:hanging="360"/>
      </w:pPr>
    </w:lvl>
    <w:lvl w:ilvl="4" w:tplc="492ED338">
      <w:start w:val="1"/>
      <w:numFmt w:val="lowerLetter"/>
      <w:lvlText w:val="%5."/>
      <w:lvlJc w:val="left"/>
      <w:pPr>
        <w:ind w:left="3600" w:hanging="360"/>
      </w:pPr>
    </w:lvl>
    <w:lvl w:ilvl="5" w:tplc="8B76CF42">
      <w:start w:val="1"/>
      <w:numFmt w:val="lowerRoman"/>
      <w:lvlText w:val="%6."/>
      <w:lvlJc w:val="right"/>
      <w:pPr>
        <w:ind w:left="4320" w:hanging="180"/>
      </w:pPr>
    </w:lvl>
    <w:lvl w:ilvl="6" w:tplc="AC8E7610">
      <w:start w:val="1"/>
      <w:numFmt w:val="decimal"/>
      <w:lvlText w:val="%7."/>
      <w:lvlJc w:val="left"/>
      <w:pPr>
        <w:ind w:left="5040" w:hanging="360"/>
      </w:pPr>
    </w:lvl>
    <w:lvl w:ilvl="7" w:tplc="DDBAD36E">
      <w:start w:val="1"/>
      <w:numFmt w:val="lowerLetter"/>
      <w:lvlText w:val="%8."/>
      <w:lvlJc w:val="left"/>
      <w:pPr>
        <w:ind w:left="5760" w:hanging="360"/>
      </w:pPr>
    </w:lvl>
    <w:lvl w:ilvl="8" w:tplc="BC6ABB2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B7F7B"/>
    <w:multiLevelType w:val="hybridMultilevel"/>
    <w:tmpl w:val="D764C3BA"/>
    <w:lvl w:ilvl="0" w:tplc="68248E7C">
      <w:numFmt w:val="none"/>
      <w:lvlText w:val=""/>
      <w:lvlJc w:val="left"/>
      <w:pPr>
        <w:tabs>
          <w:tab w:val="num" w:pos="360"/>
        </w:tabs>
      </w:pPr>
    </w:lvl>
    <w:lvl w:ilvl="1" w:tplc="C1B4A2B2">
      <w:start w:val="1"/>
      <w:numFmt w:val="lowerLetter"/>
      <w:lvlText w:val="%2."/>
      <w:lvlJc w:val="left"/>
      <w:pPr>
        <w:ind w:left="1440" w:hanging="360"/>
      </w:pPr>
    </w:lvl>
    <w:lvl w:ilvl="2" w:tplc="10F61A0C">
      <w:start w:val="1"/>
      <w:numFmt w:val="lowerRoman"/>
      <w:lvlText w:val="%3."/>
      <w:lvlJc w:val="right"/>
      <w:pPr>
        <w:ind w:left="2160" w:hanging="180"/>
      </w:pPr>
    </w:lvl>
    <w:lvl w:ilvl="3" w:tplc="C79413BA">
      <w:start w:val="1"/>
      <w:numFmt w:val="decimal"/>
      <w:lvlText w:val="%4."/>
      <w:lvlJc w:val="left"/>
      <w:pPr>
        <w:ind w:left="2880" w:hanging="360"/>
      </w:pPr>
    </w:lvl>
    <w:lvl w:ilvl="4" w:tplc="47D6352C">
      <w:start w:val="1"/>
      <w:numFmt w:val="lowerLetter"/>
      <w:lvlText w:val="%5."/>
      <w:lvlJc w:val="left"/>
      <w:pPr>
        <w:ind w:left="3600" w:hanging="360"/>
      </w:pPr>
    </w:lvl>
    <w:lvl w:ilvl="5" w:tplc="254EA16E">
      <w:start w:val="1"/>
      <w:numFmt w:val="lowerRoman"/>
      <w:lvlText w:val="%6."/>
      <w:lvlJc w:val="right"/>
      <w:pPr>
        <w:ind w:left="4320" w:hanging="180"/>
      </w:pPr>
    </w:lvl>
    <w:lvl w:ilvl="6" w:tplc="8C786C6E">
      <w:start w:val="1"/>
      <w:numFmt w:val="decimal"/>
      <w:lvlText w:val="%7."/>
      <w:lvlJc w:val="left"/>
      <w:pPr>
        <w:ind w:left="5040" w:hanging="360"/>
      </w:pPr>
    </w:lvl>
    <w:lvl w:ilvl="7" w:tplc="4C8E3BAC">
      <w:start w:val="1"/>
      <w:numFmt w:val="lowerLetter"/>
      <w:lvlText w:val="%8."/>
      <w:lvlJc w:val="left"/>
      <w:pPr>
        <w:ind w:left="5760" w:hanging="360"/>
      </w:pPr>
    </w:lvl>
    <w:lvl w:ilvl="8" w:tplc="8CF4E85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B17E9"/>
    <w:multiLevelType w:val="hybridMultilevel"/>
    <w:tmpl w:val="DD60702C"/>
    <w:lvl w:ilvl="0" w:tplc="C30ACDAC">
      <w:start w:val="1"/>
      <w:numFmt w:val="decimal"/>
      <w:lvlText w:val="%1."/>
      <w:lvlJc w:val="left"/>
      <w:pPr>
        <w:ind w:left="720" w:hanging="360"/>
      </w:pPr>
    </w:lvl>
    <w:lvl w:ilvl="1" w:tplc="C3A07B00">
      <w:start w:val="1"/>
      <w:numFmt w:val="lowerLetter"/>
      <w:lvlText w:val="%2."/>
      <w:lvlJc w:val="left"/>
      <w:pPr>
        <w:ind w:left="1440" w:hanging="360"/>
      </w:pPr>
    </w:lvl>
    <w:lvl w:ilvl="2" w:tplc="48289502">
      <w:start w:val="1"/>
      <w:numFmt w:val="lowerRoman"/>
      <w:lvlText w:val="%3."/>
      <w:lvlJc w:val="right"/>
      <w:pPr>
        <w:ind w:left="2160" w:hanging="180"/>
      </w:pPr>
    </w:lvl>
    <w:lvl w:ilvl="3" w:tplc="1310CC0C">
      <w:start w:val="1"/>
      <w:numFmt w:val="decimal"/>
      <w:lvlText w:val="%4."/>
      <w:lvlJc w:val="left"/>
      <w:pPr>
        <w:ind w:left="2880" w:hanging="360"/>
      </w:pPr>
    </w:lvl>
    <w:lvl w:ilvl="4" w:tplc="6AE44102">
      <w:start w:val="1"/>
      <w:numFmt w:val="lowerLetter"/>
      <w:lvlText w:val="%5."/>
      <w:lvlJc w:val="left"/>
      <w:pPr>
        <w:ind w:left="3600" w:hanging="360"/>
      </w:pPr>
    </w:lvl>
    <w:lvl w:ilvl="5" w:tplc="4CA615AC">
      <w:start w:val="1"/>
      <w:numFmt w:val="lowerRoman"/>
      <w:lvlText w:val="%6."/>
      <w:lvlJc w:val="right"/>
      <w:pPr>
        <w:ind w:left="4320" w:hanging="180"/>
      </w:pPr>
    </w:lvl>
    <w:lvl w:ilvl="6" w:tplc="CB340A08">
      <w:start w:val="1"/>
      <w:numFmt w:val="decimal"/>
      <w:lvlText w:val="%7."/>
      <w:lvlJc w:val="left"/>
      <w:pPr>
        <w:ind w:left="5040" w:hanging="360"/>
      </w:pPr>
    </w:lvl>
    <w:lvl w:ilvl="7" w:tplc="4D0887FA">
      <w:start w:val="1"/>
      <w:numFmt w:val="lowerLetter"/>
      <w:lvlText w:val="%8."/>
      <w:lvlJc w:val="left"/>
      <w:pPr>
        <w:ind w:left="5760" w:hanging="360"/>
      </w:pPr>
    </w:lvl>
    <w:lvl w:ilvl="8" w:tplc="0E041C5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62E82"/>
    <w:multiLevelType w:val="hybridMultilevel"/>
    <w:tmpl w:val="00DAE6B2"/>
    <w:lvl w:ilvl="0" w:tplc="FD10E82E">
      <w:start w:val="1"/>
      <w:numFmt w:val="decimal"/>
      <w:lvlText w:val="%1."/>
      <w:lvlJc w:val="left"/>
      <w:pPr>
        <w:ind w:left="720" w:hanging="360"/>
      </w:pPr>
    </w:lvl>
    <w:lvl w:ilvl="1" w:tplc="B930F690">
      <w:start w:val="1"/>
      <w:numFmt w:val="lowerLetter"/>
      <w:lvlText w:val="%2."/>
      <w:lvlJc w:val="left"/>
      <w:pPr>
        <w:ind w:left="1440" w:hanging="360"/>
      </w:pPr>
    </w:lvl>
    <w:lvl w:ilvl="2" w:tplc="9A3C91F0">
      <w:start w:val="1"/>
      <w:numFmt w:val="lowerRoman"/>
      <w:lvlText w:val="%3."/>
      <w:lvlJc w:val="right"/>
      <w:pPr>
        <w:ind w:left="2160" w:hanging="180"/>
      </w:pPr>
    </w:lvl>
    <w:lvl w:ilvl="3" w:tplc="164CE266">
      <w:start w:val="1"/>
      <w:numFmt w:val="decimal"/>
      <w:lvlText w:val="%4."/>
      <w:lvlJc w:val="left"/>
      <w:pPr>
        <w:ind w:left="2880" w:hanging="360"/>
      </w:pPr>
    </w:lvl>
    <w:lvl w:ilvl="4" w:tplc="1AA0C39A">
      <w:start w:val="1"/>
      <w:numFmt w:val="lowerLetter"/>
      <w:lvlText w:val="%5."/>
      <w:lvlJc w:val="left"/>
      <w:pPr>
        <w:ind w:left="3600" w:hanging="360"/>
      </w:pPr>
    </w:lvl>
    <w:lvl w:ilvl="5" w:tplc="976233AE">
      <w:start w:val="1"/>
      <w:numFmt w:val="lowerRoman"/>
      <w:lvlText w:val="%6."/>
      <w:lvlJc w:val="right"/>
      <w:pPr>
        <w:ind w:left="4320" w:hanging="180"/>
      </w:pPr>
    </w:lvl>
    <w:lvl w:ilvl="6" w:tplc="1D0EE4B8">
      <w:start w:val="1"/>
      <w:numFmt w:val="decimal"/>
      <w:lvlText w:val="%7."/>
      <w:lvlJc w:val="left"/>
      <w:pPr>
        <w:ind w:left="5040" w:hanging="360"/>
      </w:pPr>
    </w:lvl>
    <w:lvl w:ilvl="7" w:tplc="FD22A6E2">
      <w:start w:val="1"/>
      <w:numFmt w:val="lowerLetter"/>
      <w:lvlText w:val="%8."/>
      <w:lvlJc w:val="left"/>
      <w:pPr>
        <w:ind w:left="5760" w:hanging="360"/>
      </w:pPr>
    </w:lvl>
    <w:lvl w:ilvl="8" w:tplc="9DD6BC4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A435E"/>
    <w:multiLevelType w:val="hybridMultilevel"/>
    <w:tmpl w:val="70FE2366"/>
    <w:lvl w:ilvl="0" w:tplc="4AC86FB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04E7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2A96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622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EAD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BAA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4E2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C90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60F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D5DF5"/>
    <w:multiLevelType w:val="hybridMultilevel"/>
    <w:tmpl w:val="AB1AA13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749F1"/>
    <w:multiLevelType w:val="hybridMultilevel"/>
    <w:tmpl w:val="B894AD52"/>
    <w:lvl w:ilvl="0" w:tplc="9D460CBE">
      <w:numFmt w:val="none"/>
      <w:lvlText w:val=""/>
      <w:lvlJc w:val="left"/>
      <w:pPr>
        <w:tabs>
          <w:tab w:val="num" w:pos="360"/>
        </w:tabs>
      </w:pPr>
    </w:lvl>
    <w:lvl w:ilvl="1" w:tplc="1848C39A">
      <w:start w:val="1"/>
      <w:numFmt w:val="lowerLetter"/>
      <w:lvlText w:val="%2."/>
      <w:lvlJc w:val="left"/>
      <w:pPr>
        <w:ind w:left="1440" w:hanging="360"/>
      </w:pPr>
    </w:lvl>
    <w:lvl w:ilvl="2" w:tplc="9688718C">
      <w:start w:val="1"/>
      <w:numFmt w:val="lowerRoman"/>
      <w:lvlText w:val="%3."/>
      <w:lvlJc w:val="right"/>
      <w:pPr>
        <w:ind w:left="2160" w:hanging="180"/>
      </w:pPr>
    </w:lvl>
    <w:lvl w:ilvl="3" w:tplc="6638EC0E">
      <w:start w:val="1"/>
      <w:numFmt w:val="decimal"/>
      <w:lvlText w:val="%4."/>
      <w:lvlJc w:val="left"/>
      <w:pPr>
        <w:ind w:left="2880" w:hanging="360"/>
      </w:pPr>
    </w:lvl>
    <w:lvl w:ilvl="4" w:tplc="6E005294">
      <w:start w:val="1"/>
      <w:numFmt w:val="lowerLetter"/>
      <w:lvlText w:val="%5."/>
      <w:lvlJc w:val="left"/>
      <w:pPr>
        <w:ind w:left="3600" w:hanging="360"/>
      </w:pPr>
    </w:lvl>
    <w:lvl w:ilvl="5" w:tplc="49640198">
      <w:start w:val="1"/>
      <w:numFmt w:val="lowerRoman"/>
      <w:lvlText w:val="%6."/>
      <w:lvlJc w:val="right"/>
      <w:pPr>
        <w:ind w:left="4320" w:hanging="180"/>
      </w:pPr>
    </w:lvl>
    <w:lvl w:ilvl="6" w:tplc="7814329E">
      <w:start w:val="1"/>
      <w:numFmt w:val="decimal"/>
      <w:lvlText w:val="%7."/>
      <w:lvlJc w:val="left"/>
      <w:pPr>
        <w:ind w:left="5040" w:hanging="360"/>
      </w:pPr>
    </w:lvl>
    <w:lvl w:ilvl="7" w:tplc="52145C9E">
      <w:start w:val="1"/>
      <w:numFmt w:val="lowerLetter"/>
      <w:lvlText w:val="%8."/>
      <w:lvlJc w:val="left"/>
      <w:pPr>
        <w:ind w:left="5760" w:hanging="360"/>
      </w:pPr>
    </w:lvl>
    <w:lvl w:ilvl="8" w:tplc="ADB8F94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C74F98"/>
    <w:multiLevelType w:val="hybridMultilevel"/>
    <w:tmpl w:val="8A8C7F60"/>
    <w:lvl w:ilvl="0" w:tplc="F426DDAA">
      <w:numFmt w:val="none"/>
      <w:lvlText w:val=""/>
      <w:lvlJc w:val="left"/>
      <w:pPr>
        <w:tabs>
          <w:tab w:val="num" w:pos="360"/>
        </w:tabs>
      </w:pPr>
    </w:lvl>
    <w:lvl w:ilvl="1" w:tplc="6B565800">
      <w:start w:val="1"/>
      <w:numFmt w:val="lowerLetter"/>
      <w:lvlText w:val="%2."/>
      <w:lvlJc w:val="left"/>
      <w:pPr>
        <w:ind w:left="1440" w:hanging="360"/>
      </w:pPr>
    </w:lvl>
    <w:lvl w:ilvl="2" w:tplc="63F2C2B4">
      <w:start w:val="1"/>
      <w:numFmt w:val="lowerRoman"/>
      <w:lvlText w:val="%3."/>
      <w:lvlJc w:val="right"/>
      <w:pPr>
        <w:ind w:left="2160" w:hanging="180"/>
      </w:pPr>
    </w:lvl>
    <w:lvl w:ilvl="3" w:tplc="23828406">
      <w:start w:val="1"/>
      <w:numFmt w:val="decimal"/>
      <w:lvlText w:val="%4."/>
      <w:lvlJc w:val="left"/>
      <w:pPr>
        <w:ind w:left="2880" w:hanging="360"/>
      </w:pPr>
    </w:lvl>
    <w:lvl w:ilvl="4" w:tplc="382C3E06">
      <w:start w:val="1"/>
      <w:numFmt w:val="lowerLetter"/>
      <w:lvlText w:val="%5."/>
      <w:lvlJc w:val="left"/>
      <w:pPr>
        <w:ind w:left="3600" w:hanging="360"/>
      </w:pPr>
    </w:lvl>
    <w:lvl w:ilvl="5" w:tplc="F050CF28">
      <w:start w:val="1"/>
      <w:numFmt w:val="lowerRoman"/>
      <w:lvlText w:val="%6."/>
      <w:lvlJc w:val="right"/>
      <w:pPr>
        <w:ind w:left="4320" w:hanging="180"/>
      </w:pPr>
    </w:lvl>
    <w:lvl w:ilvl="6" w:tplc="DFDC8F04">
      <w:start w:val="1"/>
      <w:numFmt w:val="decimal"/>
      <w:lvlText w:val="%7."/>
      <w:lvlJc w:val="left"/>
      <w:pPr>
        <w:ind w:left="5040" w:hanging="360"/>
      </w:pPr>
    </w:lvl>
    <w:lvl w:ilvl="7" w:tplc="2E747D1C">
      <w:start w:val="1"/>
      <w:numFmt w:val="lowerLetter"/>
      <w:lvlText w:val="%8."/>
      <w:lvlJc w:val="left"/>
      <w:pPr>
        <w:ind w:left="5760" w:hanging="360"/>
      </w:pPr>
    </w:lvl>
    <w:lvl w:ilvl="8" w:tplc="1180BB9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732F3"/>
    <w:multiLevelType w:val="hybridMultilevel"/>
    <w:tmpl w:val="A62ECD66"/>
    <w:lvl w:ilvl="0" w:tplc="5720D914">
      <w:start w:val="1"/>
      <w:numFmt w:val="decimal"/>
      <w:lvlText w:val="%1."/>
      <w:lvlJc w:val="left"/>
      <w:pPr>
        <w:ind w:left="720" w:hanging="360"/>
      </w:pPr>
    </w:lvl>
    <w:lvl w:ilvl="1" w:tplc="64FA281A">
      <w:start w:val="1"/>
      <w:numFmt w:val="decimal"/>
      <w:lvlText w:val="%2."/>
      <w:lvlJc w:val="left"/>
      <w:pPr>
        <w:ind w:left="1440" w:hanging="360"/>
      </w:pPr>
    </w:lvl>
    <w:lvl w:ilvl="2" w:tplc="CAE2B848">
      <w:start w:val="1"/>
      <w:numFmt w:val="lowerRoman"/>
      <w:lvlText w:val="%3."/>
      <w:lvlJc w:val="right"/>
      <w:pPr>
        <w:ind w:left="2160" w:hanging="180"/>
      </w:pPr>
    </w:lvl>
    <w:lvl w:ilvl="3" w:tplc="40F8C988">
      <w:start w:val="1"/>
      <w:numFmt w:val="decimal"/>
      <w:lvlText w:val="%4."/>
      <w:lvlJc w:val="left"/>
      <w:pPr>
        <w:ind w:left="2880" w:hanging="360"/>
      </w:pPr>
    </w:lvl>
    <w:lvl w:ilvl="4" w:tplc="12DCC812">
      <w:start w:val="1"/>
      <w:numFmt w:val="lowerLetter"/>
      <w:lvlText w:val="%5."/>
      <w:lvlJc w:val="left"/>
      <w:pPr>
        <w:ind w:left="3600" w:hanging="360"/>
      </w:pPr>
    </w:lvl>
    <w:lvl w:ilvl="5" w:tplc="F25A0D98">
      <w:start w:val="1"/>
      <w:numFmt w:val="lowerRoman"/>
      <w:lvlText w:val="%6."/>
      <w:lvlJc w:val="right"/>
      <w:pPr>
        <w:ind w:left="4320" w:hanging="180"/>
      </w:pPr>
    </w:lvl>
    <w:lvl w:ilvl="6" w:tplc="FD6EEEEA">
      <w:start w:val="1"/>
      <w:numFmt w:val="decimal"/>
      <w:lvlText w:val="%7."/>
      <w:lvlJc w:val="left"/>
      <w:pPr>
        <w:ind w:left="5040" w:hanging="360"/>
      </w:pPr>
    </w:lvl>
    <w:lvl w:ilvl="7" w:tplc="1A7C65D2">
      <w:start w:val="1"/>
      <w:numFmt w:val="lowerLetter"/>
      <w:lvlText w:val="%8."/>
      <w:lvlJc w:val="left"/>
      <w:pPr>
        <w:ind w:left="5760" w:hanging="360"/>
      </w:pPr>
    </w:lvl>
    <w:lvl w:ilvl="8" w:tplc="8D94132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65B3F"/>
    <w:multiLevelType w:val="multilevel"/>
    <w:tmpl w:val="83EC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8F27E4B"/>
    <w:multiLevelType w:val="hybridMultilevel"/>
    <w:tmpl w:val="9078E3E6"/>
    <w:lvl w:ilvl="0" w:tplc="7A70BDE0">
      <w:start w:val="1"/>
      <w:numFmt w:val="decimal"/>
      <w:lvlText w:val="%1."/>
      <w:lvlJc w:val="left"/>
      <w:pPr>
        <w:ind w:left="720" w:hanging="360"/>
      </w:pPr>
    </w:lvl>
    <w:lvl w:ilvl="1" w:tplc="B2224A04">
      <w:start w:val="1"/>
      <w:numFmt w:val="decimal"/>
      <w:lvlText w:val="%2."/>
      <w:lvlJc w:val="left"/>
      <w:pPr>
        <w:ind w:left="1440" w:hanging="360"/>
      </w:pPr>
    </w:lvl>
    <w:lvl w:ilvl="2" w:tplc="08E24978">
      <w:start w:val="1"/>
      <w:numFmt w:val="lowerRoman"/>
      <w:lvlText w:val="%3."/>
      <w:lvlJc w:val="right"/>
      <w:pPr>
        <w:ind w:left="2160" w:hanging="180"/>
      </w:pPr>
    </w:lvl>
    <w:lvl w:ilvl="3" w:tplc="09182086">
      <w:start w:val="1"/>
      <w:numFmt w:val="decimal"/>
      <w:lvlText w:val="%4."/>
      <w:lvlJc w:val="left"/>
      <w:pPr>
        <w:ind w:left="2880" w:hanging="360"/>
      </w:pPr>
    </w:lvl>
    <w:lvl w:ilvl="4" w:tplc="07E424AC">
      <w:start w:val="1"/>
      <w:numFmt w:val="lowerLetter"/>
      <w:lvlText w:val="%5."/>
      <w:lvlJc w:val="left"/>
      <w:pPr>
        <w:ind w:left="3600" w:hanging="360"/>
      </w:pPr>
    </w:lvl>
    <w:lvl w:ilvl="5" w:tplc="1C50814E">
      <w:start w:val="1"/>
      <w:numFmt w:val="lowerRoman"/>
      <w:lvlText w:val="%6."/>
      <w:lvlJc w:val="right"/>
      <w:pPr>
        <w:ind w:left="4320" w:hanging="180"/>
      </w:pPr>
    </w:lvl>
    <w:lvl w:ilvl="6" w:tplc="FD08C298">
      <w:start w:val="1"/>
      <w:numFmt w:val="decimal"/>
      <w:lvlText w:val="%7."/>
      <w:lvlJc w:val="left"/>
      <w:pPr>
        <w:ind w:left="5040" w:hanging="360"/>
      </w:pPr>
    </w:lvl>
    <w:lvl w:ilvl="7" w:tplc="E4122412">
      <w:start w:val="1"/>
      <w:numFmt w:val="lowerLetter"/>
      <w:lvlText w:val="%8."/>
      <w:lvlJc w:val="left"/>
      <w:pPr>
        <w:ind w:left="5760" w:hanging="360"/>
      </w:pPr>
    </w:lvl>
    <w:lvl w:ilvl="8" w:tplc="1DBAEE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937C7"/>
    <w:multiLevelType w:val="multilevel"/>
    <w:tmpl w:val="F9980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9" w15:restartNumberingAfterBreak="0">
    <w:nsid w:val="5ED975F2"/>
    <w:multiLevelType w:val="multilevel"/>
    <w:tmpl w:val="4192D4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0" w15:restartNumberingAfterBreak="0">
    <w:nsid w:val="60027EBE"/>
    <w:multiLevelType w:val="multilevel"/>
    <w:tmpl w:val="09A44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1" w15:restartNumberingAfterBreak="0">
    <w:nsid w:val="60F84A4E"/>
    <w:multiLevelType w:val="hybridMultilevel"/>
    <w:tmpl w:val="ADE48E48"/>
    <w:lvl w:ilvl="0" w:tplc="F4504486">
      <w:start w:val="1"/>
      <w:numFmt w:val="decimal"/>
      <w:lvlText w:val="%1."/>
      <w:lvlJc w:val="left"/>
      <w:pPr>
        <w:ind w:left="720" w:hanging="360"/>
      </w:pPr>
    </w:lvl>
    <w:lvl w:ilvl="1" w:tplc="4D0ADE50">
      <w:start w:val="1"/>
      <w:numFmt w:val="lowerLetter"/>
      <w:lvlText w:val="%2."/>
      <w:lvlJc w:val="left"/>
      <w:pPr>
        <w:ind w:left="1440" w:hanging="360"/>
      </w:pPr>
    </w:lvl>
    <w:lvl w:ilvl="2" w:tplc="25AE0396">
      <w:start w:val="1"/>
      <w:numFmt w:val="lowerRoman"/>
      <w:lvlText w:val="%3."/>
      <w:lvlJc w:val="right"/>
      <w:pPr>
        <w:ind w:left="2160" w:hanging="180"/>
      </w:pPr>
    </w:lvl>
    <w:lvl w:ilvl="3" w:tplc="CCB4B5F4">
      <w:start w:val="1"/>
      <w:numFmt w:val="decimal"/>
      <w:lvlText w:val="%4."/>
      <w:lvlJc w:val="left"/>
      <w:pPr>
        <w:ind w:left="2880" w:hanging="360"/>
      </w:pPr>
    </w:lvl>
    <w:lvl w:ilvl="4" w:tplc="D7AC8BEA">
      <w:start w:val="1"/>
      <w:numFmt w:val="lowerLetter"/>
      <w:lvlText w:val="%5."/>
      <w:lvlJc w:val="left"/>
      <w:pPr>
        <w:ind w:left="3600" w:hanging="360"/>
      </w:pPr>
    </w:lvl>
    <w:lvl w:ilvl="5" w:tplc="2CBEED0C">
      <w:start w:val="1"/>
      <w:numFmt w:val="lowerRoman"/>
      <w:lvlText w:val="%6."/>
      <w:lvlJc w:val="right"/>
      <w:pPr>
        <w:ind w:left="4320" w:hanging="180"/>
      </w:pPr>
    </w:lvl>
    <w:lvl w:ilvl="6" w:tplc="79C60A42">
      <w:start w:val="1"/>
      <w:numFmt w:val="decimal"/>
      <w:lvlText w:val="%7."/>
      <w:lvlJc w:val="left"/>
      <w:pPr>
        <w:ind w:left="5040" w:hanging="360"/>
      </w:pPr>
    </w:lvl>
    <w:lvl w:ilvl="7" w:tplc="E2125B64">
      <w:start w:val="1"/>
      <w:numFmt w:val="lowerLetter"/>
      <w:lvlText w:val="%8."/>
      <w:lvlJc w:val="left"/>
      <w:pPr>
        <w:ind w:left="5760" w:hanging="360"/>
      </w:pPr>
    </w:lvl>
    <w:lvl w:ilvl="8" w:tplc="65F4C34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449E5"/>
    <w:multiLevelType w:val="hybridMultilevel"/>
    <w:tmpl w:val="3ECA3780"/>
    <w:lvl w:ilvl="0" w:tplc="9A22AB0C">
      <w:start w:val="1"/>
      <w:numFmt w:val="decimal"/>
      <w:lvlText w:val="%1."/>
      <w:lvlJc w:val="left"/>
      <w:pPr>
        <w:ind w:left="720" w:hanging="360"/>
      </w:pPr>
    </w:lvl>
    <w:lvl w:ilvl="1" w:tplc="5F7223EE">
      <w:start w:val="1"/>
      <w:numFmt w:val="lowerLetter"/>
      <w:lvlText w:val="%2."/>
      <w:lvlJc w:val="left"/>
      <w:pPr>
        <w:ind w:left="1440" w:hanging="360"/>
      </w:pPr>
    </w:lvl>
    <w:lvl w:ilvl="2" w:tplc="A2A64B0E">
      <w:start w:val="1"/>
      <w:numFmt w:val="lowerRoman"/>
      <w:lvlText w:val="%3."/>
      <w:lvlJc w:val="right"/>
      <w:pPr>
        <w:ind w:left="2160" w:hanging="180"/>
      </w:pPr>
    </w:lvl>
    <w:lvl w:ilvl="3" w:tplc="BEFECC32">
      <w:start w:val="1"/>
      <w:numFmt w:val="decimal"/>
      <w:lvlText w:val="%4."/>
      <w:lvlJc w:val="left"/>
      <w:pPr>
        <w:ind w:left="2880" w:hanging="360"/>
      </w:pPr>
    </w:lvl>
    <w:lvl w:ilvl="4" w:tplc="3F18EA3A">
      <w:start w:val="1"/>
      <w:numFmt w:val="lowerLetter"/>
      <w:lvlText w:val="%5."/>
      <w:lvlJc w:val="left"/>
      <w:pPr>
        <w:ind w:left="3600" w:hanging="360"/>
      </w:pPr>
    </w:lvl>
    <w:lvl w:ilvl="5" w:tplc="3F6EB0C6">
      <w:start w:val="1"/>
      <w:numFmt w:val="lowerRoman"/>
      <w:lvlText w:val="%6."/>
      <w:lvlJc w:val="right"/>
      <w:pPr>
        <w:ind w:left="4320" w:hanging="180"/>
      </w:pPr>
    </w:lvl>
    <w:lvl w:ilvl="6" w:tplc="0D8610C2">
      <w:start w:val="1"/>
      <w:numFmt w:val="decimal"/>
      <w:lvlText w:val="%7."/>
      <w:lvlJc w:val="left"/>
      <w:pPr>
        <w:ind w:left="5040" w:hanging="360"/>
      </w:pPr>
    </w:lvl>
    <w:lvl w:ilvl="7" w:tplc="3E4A03CC">
      <w:start w:val="1"/>
      <w:numFmt w:val="lowerLetter"/>
      <w:lvlText w:val="%8."/>
      <w:lvlJc w:val="left"/>
      <w:pPr>
        <w:ind w:left="5760" w:hanging="360"/>
      </w:pPr>
    </w:lvl>
    <w:lvl w:ilvl="8" w:tplc="065E8A9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755C6E"/>
    <w:multiLevelType w:val="multilevel"/>
    <w:tmpl w:val="5CC0B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4" w15:restartNumberingAfterBreak="0">
    <w:nsid w:val="68CB6FB2"/>
    <w:multiLevelType w:val="hybridMultilevel"/>
    <w:tmpl w:val="86FA99E4"/>
    <w:lvl w:ilvl="0" w:tplc="300A61D4">
      <w:numFmt w:val="none"/>
      <w:lvlText w:val=""/>
      <w:lvlJc w:val="left"/>
      <w:pPr>
        <w:tabs>
          <w:tab w:val="num" w:pos="360"/>
        </w:tabs>
      </w:pPr>
    </w:lvl>
    <w:lvl w:ilvl="1" w:tplc="7FAC8AC4">
      <w:start w:val="1"/>
      <w:numFmt w:val="lowerLetter"/>
      <w:lvlText w:val="%2."/>
      <w:lvlJc w:val="left"/>
      <w:pPr>
        <w:ind w:left="1440" w:hanging="360"/>
      </w:pPr>
    </w:lvl>
    <w:lvl w:ilvl="2" w:tplc="1244FB4C">
      <w:start w:val="1"/>
      <w:numFmt w:val="lowerRoman"/>
      <w:lvlText w:val="%3."/>
      <w:lvlJc w:val="right"/>
      <w:pPr>
        <w:ind w:left="2160" w:hanging="180"/>
      </w:pPr>
    </w:lvl>
    <w:lvl w:ilvl="3" w:tplc="4E103338">
      <w:start w:val="1"/>
      <w:numFmt w:val="decimal"/>
      <w:lvlText w:val="%4."/>
      <w:lvlJc w:val="left"/>
      <w:pPr>
        <w:ind w:left="2880" w:hanging="360"/>
      </w:pPr>
    </w:lvl>
    <w:lvl w:ilvl="4" w:tplc="6E845692">
      <w:start w:val="1"/>
      <w:numFmt w:val="lowerLetter"/>
      <w:lvlText w:val="%5."/>
      <w:lvlJc w:val="left"/>
      <w:pPr>
        <w:ind w:left="3600" w:hanging="360"/>
      </w:pPr>
    </w:lvl>
    <w:lvl w:ilvl="5" w:tplc="A7D4DBF2">
      <w:start w:val="1"/>
      <w:numFmt w:val="lowerRoman"/>
      <w:lvlText w:val="%6."/>
      <w:lvlJc w:val="right"/>
      <w:pPr>
        <w:ind w:left="4320" w:hanging="180"/>
      </w:pPr>
    </w:lvl>
    <w:lvl w:ilvl="6" w:tplc="965CBCD8">
      <w:start w:val="1"/>
      <w:numFmt w:val="decimal"/>
      <w:lvlText w:val="%7."/>
      <w:lvlJc w:val="left"/>
      <w:pPr>
        <w:ind w:left="5040" w:hanging="360"/>
      </w:pPr>
    </w:lvl>
    <w:lvl w:ilvl="7" w:tplc="5BD43BD4">
      <w:start w:val="1"/>
      <w:numFmt w:val="lowerLetter"/>
      <w:lvlText w:val="%8."/>
      <w:lvlJc w:val="left"/>
      <w:pPr>
        <w:ind w:left="5760" w:hanging="360"/>
      </w:pPr>
    </w:lvl>
    <w:lvl w:ilvl="8" w:tplc="BDD8881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249EB"/>
    <w:multiLevelType w:val="hybridMultilevel"/>
    <w:tmpl w:val="0FE65296"/>
    <w:lvl w:ilvl="0" w:tplc="A6B0336C">
      <w:start w:val="1"/>
      <w:numFmt w:val="decimal"/>
      <w:lvlText w:val="%1."/>
      <w:lvlJc w:val="left"/>
      <w:pPr>
        <w:ind w:left="720" w:hanging="360"/>
      </w:pPr>
    </w:lvl>
    <w:lvl w:ilvl="1" w:tplc="47340404">
      <w:start w:val="1"/>
      <w:numFmt w:val="lowerLetter"/>
      <w:lvlText w:val="%2."/>
      <w:lvlJc w:val="left"/>
      <w:pPr>
        <w:ind w:left="1440" w:hanging="360"/>
      </w:pPr>
    </w:lvl>
    <w:lvl w:ilvl="2" w:tplc="8A98515E">
      <w:start w:val="1"/>
      <w:numFmt w:val="lowerRoman"/>
      <w:lvlText w:val="%3."/>
      <w:lvlJc w:val="right"/>
      <w:pPr>
        <w:ind w:left="2160" w:hanging="180"/>
      </w:pPr>
    </w:lvl>
    <w:lvl w:ilvl="3" w:tplc="D6E6F67C">
      <w:start w:val="1"/>
      <w:numFmt w:val="decimal"/>
      <w:lvlText w:val="%4."/>
      <w:lvlJc w:val="left"/>
      <w:pPr>
        <w:ind w:left="2880" w:hanging="360"/>
      </w:pPr>
    </w:lvl>
    <w:lvl w:ilvl="4" w:tplc="7C94C9F2">
      <w:start w:val="1"/>
      <w:numFmt w:val="lowerLetter"/>
      <w:lvlText w:val="%5."/>
      <w:lvlJc w:val="left"/>
      <w:pPr>
        <w:ind w:left="3600" w:hanging="360"/>
      </w:pPr>
    </w:lvl>
    <w:lvl w:ilvl="5" w:tplc="D9BE11BA">
      <w:start w:val="1"/>
      <w:numFmt w:val="lowerRoman"/>
      <w:lvlText w:val="%6."/>
      <w:lvlJc w:val="right"/>
      <w:pPr>
        <w:ind w:left="4320" w:hanging="180"/>
      </w:pPr>
    </w:lvl>
    <w:lvl w:ilvl="6" w:tplc="94AAB556">
      <w:start w:val="1"/>
      <w:numFmt w:val="decimal"/>
      <w:lvlText w:val="%7."/>
      <w:lvlJc w:val="left"/>
      <w:pPr>
        <w:ind w:left="5040" w:hanging="360"/>
      </w:pPr>
    </w:lvl>
    <w:lvl w:ilvl="7" w:tplc="2C5A015C">
      <w:start w:val="1"/>
      <w:numFmt w:val="lowerLetter"/>
      <w:lvlText w:val="%8."/>
      <w:lvlJc w:val="left"/>
      <w:pPr>
        <w:ind w:left="5760" w:hanging="360"/>
      </w:pPr>
    </w:lvl>
    <w:lvl w:ilvl="8" w:tplc="A7E8034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C3E3F"/>
    <w:multiLevelType w:val="hybridMultilevel"/>
    <w:tmpl w:val="52F05C0C"/>
    <w:lvl w:ilvl="0" w:tplc="D422D21A">
      <w:numFmt w:val="none"/>
      <w:lvlText w:val=""/>
      <w:lvlJc w:val="left"/>
      <w:pPr>
        <w:tabs>
          <w:tab w:val="num" w:pos="360"/>
        </w:tabs>
      </w:pPr>
    </w:lvl>
    <w:lvl w:ilvl="1" w:tplc="ECCE59B0">
      <w:start w:val="1"/>
      <w:numFmt w:val="lowerLetter"/>
      <w:lvlText w:val="%2."/>
      <w:lvlJc w:val="left"/>
      <w:pPr>
        <w:ind w:left="1440" w:hanging="360"/>
      </w:pPr>
    </w:lvl>
    <w:lvl w:ilvl="2" w:tplc="4B4ABC00">
      <w:start w:val="1"/>
      <w:numFmt w:val="lowerRoman"/>
      <w:lvlText w:val="%3."/>
      <w:lvlJc w:val="right"/>
      <w:pPr>
        <w:ind w:left="2160" w:hanging="180"/>
      </w:pPr>
    </w:lvl>
    <w:lvl w:ilvl="3" w:tplc="BD32CBD4">
      <w:start w:val="1"/>
      <w:numFmt w:val="decimal"/>
      <w:lvlText w:val="%4."/>
      <w:lvlJc w:val="left"/>
      <w:pPr>
        <w:ind w:left="2880" w:hanging="360"/>
      </w:pPr>
    </w:lvl>
    <w:lvl w:ilvl="4" w:tplc="02C6C794">
      <w:start w:val="1"/>
      <w:numFmt w:val="lowerLetter"/>
      <w:lvlText w:val="%5."/>
      <w:lvlJc w:val="left"/>
      <w:pPr>
        <w:ind w:left="3600" w:hanging="360"/>
      </w:pPr>
    </w:lvl>
    <w:lvl w:ilvl="5" w:tplc="F2203A82">
      <w:start w:val="1"/>
      <w:numFmt w:val="lowerRoman"/>
      <w:lvlText w:val="%6."/>
      <w:lvlJc w:val="right"/>
      <w:pPr>
        <w:ind w:left="4320" w:hanging="180"/>
      </w:pPr>
    </w:lvl>
    <w:lvl w:ilvl="6" w:tplc="ECE21C44">
      <w:start w:val="1"/>
      <w:numFmt w:val="decimal"/>
      <w:lvlText w:val="%7."/>
      <w:lvlJc w:val="left"/>
      <w:pPr>
        <w:ind w:left="5040" w:hanging="360"/>
      </w:pPr>
    </w:lvl>
    <w:lvl w:ilvl="7" w:tplc="E5DA9EA0">
      <w:start w:val="1"/>
      <w:numFmt w:val="lowerLetter"/>
      <w:lvlText w:val="%8."/>
      <w:lvlJc w:val="left"/>
      <w:pPr>
        <w:ind w:left="5760" w:hanging="360"/>
      </w:pPr>
    </w:lvl>
    <w:lvl w:ilvl="8" w:tplc="C63C87F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9012C"/>
    <w:multiLevelType w:val="hybridMultilevel"/>
    <w:tmpl w:val="5038FD0C"/>
    <w:lvl w:ilvl="0" w:tplc="5A5AA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E488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12E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02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346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BE49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B44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6A2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5E1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E21BD"/>
    <w:multiLevelType w:val="hybridMultilevel"/>
    <w:tmpl w:val="06F075E8"/>
    <w:lvl w:ilvl="0" w:tplc="D40A1BBA">
      <w:numFmt w:val="none"/>
      <w:lvlText w:val=""/>
      <w:lvlJc w:val="left"/>
      <w:pPr>
        <w:tabs>
          <w:tab w:val="num" w:pos="360"/>
        </w:tabs>
      </w:pPr>
    </w:lvl>
    <w:lvl w:ilvl="1" w:tplc="36442AA2">
      <w:start w:val="1"/>
      <w:numFmt w:val="lowerLetter"/>
      <w:lvlText w:val="%2."/>
      <w:lvlJc w:val="left"/>
      <w:pPr>
        <w:ind w:left="1440" w:hanging="360"/>
      </w:pPr>
    </w:lvl>
    <w:lvl w:ilvl="2" w:tplc="E2C2BBCC">
      <w:start w:val="1"/>
      <w:numFmt w:val="lowerRoman"/>
      <w:lvlText w:val="%3."/>
      <w:lvlJc w:val="right"/>
      <w:pPr>
        <w:ind w:left="2160" w:hanging="180"/>
      </w:pPr>
    </w:lvl>
    <w:lvl w:ilvl="3" w:tplc="0D14FCEA">
      <w:start w:val="1"/>
      <w:numFmt w:val="decimal"/>
      <w:lvlText w:val="%4."/>
      <w:lvlJc w:val="left"/>
      <w:pPr>
        <w:ind w:left="2880" w:hanging="360"/>
      </w:pPr>
    </w:lvl>
    <w:lvl w:ilvl="4" w:tplc="3C4A4498">
      <w:start w:val="1"/>
      <w:numFmt w:val="lowerLetter"/>
      <w:lvlText w:val="%5."/>
      <w:lvlJc w:val="left"/>
      <w:pPr>
        <w:ind w:left="3600" w:hanging="360"/>
      </w:pPr>
    </w:lvl>
    <w:lvl w:ilvl="5" w:tplc="EF3C7738">
      <w:start w:val="1"/>
      <w:numFmt w:val="lowerRoman"/>
      <w:lvlText w:val="%6."/>
      <w:lvlJc w:val="right"/>
      <w:pPr>
        <w:ind w:left="4320" w:hanging="180"/>
      </w:pPr>
    </w:lvl>
    <w:lvl w:ilvl="6" w:tplc="1E308E22">
      <w:start w:val="1"/>
      <w:numFmt w:val="decimal"/>
      <w:lvlText w:val="%7."/>
      <w:lvlJc w:val="left"/>
      <w:pPr>
        <w:ind w:left="5040" w:hanging="360"/>
      </w:pPr>
    </w:lvl>
    <w:lvl w:ilvl="7" w:tplc="512EE8AC">
      <w:start w:val="1"/>
      <w:numFmt w:val="lowerLetter"/>
      <w:lvlText w:val="%8."/>
      <w:lvlJc w:val="left"/>
      <w:pPr>
        <w:ind w:left="5760" w:hanging="360"/>
      </w:pPr>
    </w:lvl>
    <w:lvl w:ilvl="8" w:tplc="B832FF1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47C2F"/>
    <w:multiLevelType w:val="multilevel"/>
    <w:tmpl w:val="B7B4E67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0" w15:restartNumberingAfterBreak="0">
    <w:nsid w:val="76DF09F2"/>
    <w:multiLevelType w:val="hybridMultilevel"/>
    <w:tmpl w:val="78CCC842"/>
    <w:lvl w:ilvl="0" w:tplc="08C6F76E">
      <w:start w:val="1"/>
      <w:numFmt w:val="decimal"/>
      <w:lvlText w:val="%1."/>
      <w:lvlJc w:val="left"/>
      <w:pPr>
        <w:ind w:left="720" w:hanging="360"/>
      </w:pPr>
    </w:lvl>
    <w:lvl w:ilvl="1" w:tplc="E4BA4C6A">
      <w:start w:val="1"/>
      <w:numFmt w:val="lowerLetter"/>
      <w:lvlText w:val="%2."/>
      <w:lvlJc w:val="left"/>
      <w:pPr>
        <w:ind w:left="1440" w:hanging="360"/>
      </w:pPr>
    </w:lvl>
    <w:lvl w:ilvl="2" w:tplc="E0746D00">
      <w:start w:val="1"/>
      <w:numFmt w:val="lowerRoman"/>
      <w:lvlText w:val="%3."/>
      <w:lvlJc w:val="right"/>
      <w:pPr>
        <w:ind w:left="2160" w:hanging="180"/>
      </w:pPr>
    </w:lvl>
    <w:lvl w:ilvl="3" w:tplc="1806154A">
      <w:start w:val="1"/>
      <w:numFmt w:val="decimal"/>
      <w:lvlText w:val="%4."/>
      <w:lvlJc w:val="left"/>
      <w:pPr>
        <w:ind w:left="2880" w:hanging="360"/>
      </w:pPr>
    </w:lvl>
    <w:lvl w:ilvl="4" w:tplc="24764616">
      <w:start w:val="1"/>
      <w:numFmt w:val="lowerLetter"/>
      <w:lvlText w:val="%5."/>
      <w:lvlJc w:val="left"/>
      <w:pPr>
        <w:ind w:left="3600" w:hanging="360"/>
      </w:pPr>
    </w:lvl>
    <w:lvl w:ilvl="5" w:tplc="50F64A84">
      <w:start w:val="1"/>
      <w:numFmt w:val="lowerRoman"/>
      <w:lvlText w:val="%6."/>
      <w:lvlJc w:val="right"/>
      <w:pPr>
        <w:ind w:left="4320" w:hanging="180"/>
      </w:pPr>
    </w:lvl>
    <w:lvl w:ilvl="6" w:tplc="0F822F82">
      <w:start w:val="1"/>
      <w:numFmt w:val="decimal"/>
      <w:lvlText w:val="%7."/>
      <w:lvlJc w:val="left"/>
      <w:pPr>
        <w:ind w:left="5040" w:hanging="360"/>
      </w:pPr>
    </w:lvl>
    <w:lvl w:ilvl="7" w:tplc="0A945336">
      <w:start w:val="1"/>
      <w:numFmt w:val="lowerLetter"/>
      <w:lvlText w:val="%8."/>
      <w:lvlJc w:val="left"/>
      <w:pPr>
        <w:ind w:left="5760" w:hanging="360"/>
      </w:pPr>
    </w:lvl>
    <w:lvl w:ilvl="8" w:tplc="AC2E145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D2ACF"/>
    <w:multiLevelType w:val="hybridMultilevel"/>
    <w:tmpl w:val="06A428E8"/>
    <w:lvl w:ilvl="0" w:tplc="93F49500">
      <w:numFmt w:val="none"/>
      <w:lvlText w:val=""/>
      <w:lvlJc w:val="left"/>
      <w:pPr>
        <w:tabs>
          <w:tab w:val="num" w:pos="360"/>
        </w:tabs>
      </w:pPr>
    </w:lvl>
    <w:lvl w:ilvl="1" w:tplc="BFEC3246">
      <w:start w:val="1"/>
      <w:numFmt w:val="lowerLetter"/>
      <w:lvlText w:val="%2."/>
      <w:lvlJc w:val="left"/>
      <w:pPr>
        <w:ind w:left="1440" w:hanging="360"/>
      </w:pPr>
    </w:lvl>
    <w:lvl w:ilvl="2" w:tplc="EE863C26">
      <w:start w:val="1"/>
      <w:numFmt w:val="lowerRoman"/>
      <w:lvlText w:val="%3."/>
      <w:lvlJc w:val="right"/>
      <w:pPr>
        <w:ind w:left="2160" w:hanging="180"/>
      </w:pPr>
    </w:lvl>
    <w:lvl w:ilvl="3" w:tplc="0DE0C54C">
      <w:start w:val="1"/>
      <w:numFmt w:val="decimal"/>
      <w:lvlText w:val="%4."/>
      <w:lvlJc w:val="left"/>
      <w:pPr>
        <w:ind w:left="2880" w:hanging="360"/>
      </w:pPr>
    </w:lvl>
    <w:lvl w:ilvl="4" w:tplc="9DFA1DA6">
      <w:start w:val="1"/>
      <w:numFmt w:val="lowerLetter"/>
      <w:lvlText w:val="%5."/>
      <w:lvlJc w:val="left"/>
      <w:pPr>
        <w:ind w:left="3600" w:hanging="360"/>
      </w:pPr>
    </w:lvl>
    <w:lvl w:ilvl="5" w:tplc="D4AED386">
      <w:start w:val="1"/>
      <w:numFmt w:val="lowerRoman"/>
      <w:lvlText w:val="%6."/>
      <w:lvlJc w:val="right"/>
      <w:pPr>
        <w:ind w:left="4320" w:hanging="180"/>
      </w:pPr>
    </w:lvl>
    <w:lvl w:ilvl="6" w:tplc="67467C38">
      <w:start w:val="1"/>
      <w:numFmt w:val="decimal"/>
      <w:lvlText w:val="%7."/>
      <w:lvlJc w:val="left"/>
      <w:pPr>
        <w:ind w:left="5040" w:hanging="360"/>
      </w:pPr>
    </w:lvl>
    <w:lvl w:ilvl="7" w:tplc="CDB2CC74">
      <w:start w:val="1"/>
      <w:numFmt w:val="lowerLetter"/>
      <w:lvlText w:val="%8."/>
      <w:lvlJc w:val="left"/>
      <w:pPr>
        <w:ind w:left="5760" w:hanging="360"/>
      </w:pPr>
    </w:lvl>
    <w:lvl w:ilvl="8" w:tplc="34ECA4D6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411042">
    <w:abstractNumId w:val="11"/>
  </w:num>
  <w:num w:numId="2" w16cid:durableId="2099136781">
    <w:abstractNumId w:val="25"/>
  </w:num>
  <w:num w:numId="3" w16cid:durableId="1225066938">
    <w:abstractNumId w:val="30"/>
  </w:num>
  <w:num w:numId="4" w16cid:durableId="1979451923">
    <w:abstractNumId w:val="13"/>
  </w:num>
  <w:num w:numId="5" w16cid:durableId="872769839">
    <w:abstractNumId w:val="31"/>
  </w:num>
  <w:num w:numId="6" w16cid:durableId="1653410494">
    <w:abstractNumId w:val="7"/>
  </w:num>
  <w:num w:numId="7" w16cid:durableId="915363281">
    <w:abstractNumId w:val="5"/>
  </w:num>
  <w:num w:numId="8" w16cid:durableId="5989043">
    <w:abstractNumId w:val="6"/>
  </w:num>
  <w:num w:numId="9" w16cid:durableId="405030345">
    <w:abstractNumId w:val="28"/>
  </w:num>
  <w:num w:numId="10" w16cid:durableId="1881941672">
    <w:abstractNumId w:val="18"/>
  </w:num>
  <w:num w:numId="11" w16cid:durableId="220335823">
    <w:abstractNumId w:val="24"/>
  </w:num>
  <w:num w:numId="12" w16cid:durableId="749930060">
    <w:abstractNumId w:val="14"/>
  </w:num>
  <w:num w:numId="13" w16cid:durableId="2019917220">
    <w:abstractNumId w:val="8"/>
  </w:num>
  <w:num w:numId="14" w16cid:durableId="163134831">
    <w:abstractNumId w:val="20"/>
  </w:num>
  <w:num w:numId="15" w16cid:durableId="505942811">
    <w:abstractNumId w:val="21"/>
  </w:num>
  <w:num w:numId="16" w16cid:durableId="1492714871">
    <w:abstractNumId w:val="2"/>
  </w:num>
  <w:num w:numId="17" w16cid:durableId="1901086928">
    <w:abstractNumId w:val="26"/>
  </w:num>
  <w:num w:numId="18" w16cid:durableId="2090883790">
    <w:abstractNumId w:val="19"/>
  </w:num>
  <w:num w:numId="19" w16cid:durableId="1841188869">
    <w:abstractNumId w:val="10"/>
  </w:num>
  <w:num w:numId="20" w16cid:durableId="1062099036">
    <w:abstractNumId w:val="9"/>
  </w:num>
  <w:num w:numId="21" w16cid:durableId="735977114">
    <w:abstractNumId w:val="22"/>
  </w:num>
  <w:num w:numId="22" w16cid:durableId="1182357079">
    <w:abstractNumId w:val="29"/>
  </w:num>
  <w:num w:numId="23" w16cid:durableId="40372305">
    <w:abstractNumId w:val="27"/>
  </w:num>
  <w:num w:numId="24" w16cid:durableId="1800756527">
    <w:abstractNumId w:val="23"/>
  </w:num>
  <w:num w:numId="25" w16cid:durableId="2133136340">
    <w:abstractNumId w:val="17"/>
  </w:num>
  <w:num w:numId="26" w16cid:durableId="1656300040">
    <w:abstractNumId w:val="15"/>
  </w:num>
  <w:num w:numId="27" w16cid:durableId="69499671">
    <w:abstractNumId w:val="0"/>
  </w:num>
  <w:num w:numId="28" w16cid:durableId="1642031716">
    <w:abstractNumId w:val="4"/>
  </w:num>
  <w:num w:numId="29" w16cid:durableId="1739279059">
    <w:abstractNumId w:val="12"/>
  </w:num>
  <w:num w:numId="30" w16cid:durableId="1899702962">
    <w:abstractNumId w:val="3"/>
  </w:num>
  <w:num w:numId="31" w16cid:durableId="919872627">
    <w:abstractNumId w:val="16"/>
  </w:num>
  <w:num w:numId="32" w16cid:durableId="121580613">
    <w:abstractNumId w:val="1"/>
  </w:num>
  <w:num w:numId="33" w16cid:durableId="1880702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46A7B8D"/>
    <w:rsid w:val="00002906"/>
    <w:rsid w:val="000366FE"/>
    <w:rsid w:val="000400F3"/>
    <w:rsid w:val="00125DA1"/>
    <w:rsid w:val="00151C38"/>
    <w:rsid w:val="0016134A"/>
    <w:rsid w:val="001A34B5"/>
    <w:rsid w:val="001C2B55"/>
    <w:rsid w:val="00213B09"/>
    <w:rsid w:val="002317A0"/>
    <w:rsid w:val="002948C5"/>
    <w:rsid w:val="002A1332"/>
    <w:rsid w:val="002A1A1C"/>
    <w:rsid w:val="002C3872"/>
    <w:rsid w:val="00313FEF"/>
    <w:rsid w:val="00317741"/>
    <w:rsid w:val="003426B8"/>
    <w:rsid w:val="0035E792"/>
    <w:rsid w:val="003E495E"/>
    <w:rsid w:val="00400726"/>
    <w:rsid w:val="00446F24"/>
    <w:rsid w:val="004557D9"/>
    <w:rsid w:val="004886F5"/>
    <w:rsid w:val="00491BFC"/>
    <w:rsid w:val="004B4D9B"/>
    <w:rsid w:val="004C5E4A"/>
    <w:rsid w:val="004F0C8B"/>
    <w:rsid w:val="004F6F9C"/>
    <w:rsid w:val="0052715A"/>
    <w:rsid w:val="0054094F"/>
    <w:rsid w:val="00560E25"/>
    <w:rsid w:val="005906AA"/>
    <w:rsid w:val="005A4FC9"/>
    <w:rsid w:val="005B07A0"/>
    <w:rsid w:val="005E5AB8"/>
    <w:rsid w:val="006514FF"/>
    <w:rsid w:val="00657CB1"/>
    <w:rsid w:val="00667926"/>
    <w:rsid w:val="00676D08"/>
    <w:rsid w:val="006A793D"/>
    <w:rsid w:val="006E2491"/>
    <w:rsid w:val="006E78E4"/>
    <w:rsid w:val="00706D8C"/>
    <w:rsid w:val="00716493"/>
    <w:rsid w:val="00723ECB"/>
    <w:rsid w:val="00762FBA"/>
    <w:rsid w:val="00774C22"/>
    <w:rsid w:val="00784581"/>
    <w:rsid w:val="007A2970"/>
    <w:rsid w:val="007C4322"/>
    <w:rsid w:val="007D6908"/>
    <w:rsid w:val="007FCEE2"/>
    <w:rsid w:val="008246F0"/>
    <w:rsid w:val="00846279"/>
    <w:rsid w:val="00862DA8"/>
    <w:rsid w:val="00887ADD"/>
    <w:rsid w:val="008B7986"/>
    <w:rsid w:val="008F6FF9"/>
    <w:rsid w:val="0093512E"/>
    <w:rsid w:val="00937979"/>
    <w:rsid w:val="00944927"/>
    <w:rsid w:val="009664A0"/>
    <w:rsid w:val="00997124"/>
    <w:rsid w:val="009C0505"/>
    <w:rsid w:val="009E3A08"/>
    <w:rsid w:val="009E5FAE"/>
    <w:rsid w:val="00A72830"/>
    <w:rsid w:val="00A92830"/>
    <w:rsid w:val="00A96A1D"/>
    <w:rsid w:val="00AA6535"/>
    <w:rsid w:val="00AB4057"/>
    <w:rsid w:val="00AB4823"/>
    <w:rsid w:val="00AD5B2D"/>
    <w:rsid w:val="00AE608E"/>
    <w:rsid w:val="00B04609"/>
    <w:rsid w:val="00B0586B"/>
    <w:rsid w:val="00B24568"/>
    <w:rsid w:val="00B51948"/>
    <w:rsid w:val="00B62AE6"/>
    <w:rsid w:val="00B67360"/>
    <w:rsid w:val="00B7512F"/>
    <w:rsid w:val="00BE0AE0"/>
    <w:rsid w:val="00BF4380"/>
    <w:rsid w:val="00C35687"/>
    <w:rsid w:val="00C36CD0"/>
    <w:rsid w:val="00C73778"/>
    <w:rsid w:val="00C81265"/>
    <w:rsid w:val="00CC02D8"/>
    <w:rsid w:val="00CE01E3"/>
    <w:rsid w:val="00CE7B68"/>
    <w:rsid w:val="00D55FF1"/>
    <w:rsid w:val="00D74F02"/>
    <w:rsid w:val="00D81710"/>
    <w:rsid w:val="00DB7D53"/>
    <w:rsid w:val="00DF5B59"/>
    <w:rsid w:val="00E03603"/>
    <w:rsid w:val="00E271A5"/>
    <w:rsid w:val="00E27253"/>
    <w:rsid w:val="00E970E6"/>
    <w:rsid w:val="00EA3B0E"/>
    <w:rsid w:val="00EB4FB2"/>
    <w:rsid w:val="00F01FEC"/>
    <w:rsid w:val="00F12477"/>
    <w:rsid w:val="00F34607"/>
    <w:rsid w:val="00F7189E"/>
    <w:rsid w:val="00F91779"/>
    <w:rsid w:val="00F951DF"/>
    <w:rsid w:val="00FC05C3"/>
    <w:rsid w:val="00FC2A39"/>
    <w:rsid w:val="00FE69A8"/>
    <w:rsid w:val="00FE6B37"/>
    <w:rsid w:val="00FF4AFD"/>
    <w:rsid w:val="010C3391"/>
    <w:rsid w:val="0153F881"/>
    <w:rsid w:val="018E892B"/>
    <w:rsid w:val="03049248"/>
    <w:rsid w:val="0358C8BA"/>
    <w:rsid w:val="03C29D49"/>
    <w:rsid w:val="040C81CE"/>
    <w:rsid w:val="045B17CA"/>
    <w:rsid w:val="04B044B1"/>
    <w:rsid w:val="04B16352"/>
    <w:rsid w:val="04C59381"/>
    <w:rsid w:val="05241774"/>
    <w:rsid w:val="05518977"/>
    <w:rsid w:val="05A49E21"/>
    <w:rsid w:val="06B1ABF3"/>
    <w:rsid w:val="06C151BA"/>
    <w:rsid w:val="06F62FDD"/>
    <w:rsid w:val="07097692"/>
    <w:rsid w:val="070A157B"/>
    <w:rsid w:val="073B8286"/>
    <w:rsid w:val="084366D5"/>
    <w:rsid w:val="084F90B2"/>
    <w:rsid w:val="085BB836"/>
    <w:rsid w:val="08877FF1"/>
    <w:rsid w:val="08F3363C"/>
    <w:rsid w:val="093B70E9"/>
    <w:rsid w:val="09824651"/>
    <w:rsid w:val="09E51C5C"/>
    <w:rsid w:val="09F5DCFD"/>
    <w:rsid w:val="0A6161F3"/>
    <w:rsid w:val="0ACA594E"/>
    <w:rsid w:val="0AEF93A1"/>
    <w:rsid w:val="0B0D4A27"/>
    <w:rsid w:val="0B8C41E5"/>
    <w:rsid w:val="0BA6D8CA"/>
    <w:rsid w:val="0C069050"/>
    <w:rsid w:val="0C0F6F9B"/>
    <w:rsid w:val="0C6ECA01"/>
    <w:rsid w:val="0D213083"/>
    <w:rsid w:val="0D5AF114"/>
    <w:rsid w:val="0D66C9D4"/>
    <w:rsid w:val="0E0EE20C"/>
    <w:rsid w:val="0EA7FBE8"/>
    <w:rsid w:val="0EF06856"/>
    <w:rsid w:val="0EFEF0C7"/>
    <w:rsid w:val="0F21334D"/>
    <w:rsid w:val="0F3C6607"/>
    <w:rsid w:val="0F3E3112"/>
    <w:rsid w:val="0F3F9E48"/>
    <w:rsid w:val="0F5AE1D0"/>
    <w:rsid w:val="0F7DA0F1"/>
    <w:rsid w:val="0FC3DACA"/>
    <w:rsid w:val="0FF74686"/>
    <w:rsid w:val="100232C1"/>
    <w:rsid w:val="10EC90E6"/>
    <w:rsid w:val="113140C7"/>
    <w:rsid w:val="11421020"/>
    <w:rsid w:val="11706F63"/>
    <w:rsid w:val="118D5836"/>
    <w:rsid w:val="1282A6DD"/>
    <w:rsid w:val="12F8B68E"/>
    <w:rsid w:val="12FB7B8C"/>
    <w:rsid w:val="1314C9BC"/>
    <w:rsid w:val="13245710"/>
    <w:rsid w:val="13292897"/>
    <w:rsid w:val="141E773E"/>
    <w:rsid w:val="1435611B"/>
    <w:rsid w:val="144CBA37"/>
    <w:rsid w:val="149486EF"/>
    <w:rsid w:val="152112E1"/>
    <w:rsid w:val="165E5F4F"/>
    <w:rsid w:val="168392B4"/>
    <w:rsid w:val="17435175"/>
    <w:rsid w:val="178BAF70"/>
    <w:rsid w:val="17B2101A"/>
    <w:rsid w:val="17B5C452"/>
    <w:rsid w:val="1837A7DA"/>
    <w:rsid w:val="185C1CF6"/>
    <w:rsid w:val="186DA202"/>
    <w:rsid w:val="18A5D30D"/>
    <w:rsid w:val="18EDF2A3"/>
    <w:rsid w:val="194DE07B"/>
    <w:rsid w:val="19506447"/>
    <w:rsid w:val="195194B3"/>
    <w:rsid w:val="19889EC7"/>
    <w:rsid w:val="1A097263"/>
    <w:rsid w:val="1A5AC97E"/>
    <w:rsid w:val="1AA4A29F"/>
    <w:rsid w:val="1AE12FE4"/>
    <w:rsid w:val="1B39BDF8"/>
    <w:rsid w:val="1B4EF839"/>
    <w:rsid w:val="1B63A3A0"/>
    <w:rsid w:val="1B63F8F3"/>
    <w:rsid w:val="1B9F9433"/>
    <w:rsid w:val="1C5F2C26"/>
    <w:rsid w:val="1C695899"/>
    <w:rsid w:val="1C893575"/>
    <w:rsid w:val="1CD7F863"/>
    <w:rsid w:val="1CD98417"/>
    <w:rsid w:val="1D48C10E"/>
    <w:rsid w:val="1D4F249A"/>
    <w:rsid w:val="1DAF6EF5"/>
    <w:rsid w:val="1DAFD3E2"/>
    <w:rsid w:val="1DDA7420"/>
    <w:rsid w:val="1E131CEC"/>
    <w:rsid w:val="1E4E3492"/>
    <w:rsid w:val="1E5C0FEA"/>
    <w:rsid w:val="1F2F2C28"/>
    <w:rsid w:val="1FC2743C"/>
    <w:rsid w:val="203A3E71"/>
    <w:rsid w:val="205017F3"/>
    <w:rsid w:val="20B4992A"/>
    <w:rsid w:val="20DACD0E"/>
    <w:rsid w:val="21858CB4"/>
    <w:rsid w:val="218F33C0"/>
    <w:rsid w:val="21E9D6DF"/>
    <w:rsid w:val="220336B0"/>
    <w:rsid w:val="221AA9E3"/>
    <w:rsid w:val="226C47B7"/>
    <w:rsid w:val="22ADE543"/>
    <w:rsid w:val="22D89A1D"/>
    <w:rsid w:val="232BA780"/>
    <w:rsid w:val="23778988"/>
    <w:rsid w:val="238942FF"/>
    <w:rsid w:val="23E843E8"/>
    <w:rsid w:val="248F293D"/>
    <w:rsid w:val="24DC48A7"/>
    <w:rsid w:val="263C2C09"/>
    <w:rsid w:val="268CC943"/>
    <w:rsid w:val="269A62A0"/>
    <w:rsid w:val="26DDA0D5"/>
    <w:rsid w:val="2706FE19"/>
    <w:rsid w:val="2724AD18"/>
    <w:rsid w:val="27885D62"/>
    <w:rsid w:val="27D7B426"/>
    <w:rsid w:val="281CBBA2"/>
    <w:rsid w:val="2824E274"/>
    <w:rsid w:val="285F067B"/>
    <w:rsid w:val="289FCE33"/>
    <w:rsid w:val="28A2CE7A"/>
    <w:rsid w:val="28C5796D"/>
    <w:rsid w:val="2929A6F2"/>
    <w:rsid w:val="29520AF8"/>
    <w:rsid w:val="2959B8E1"/>
    <w:rsid w:val="29B67B6B"/>
    <w:rsid w:val="29EABF0B"/>
    <w:rsid w:val="2A154197"/>
    <w:rsid w:val="2A468C61"/>
    <w:rsid w:val="2A7FF1AC"/>
    <w:rsid w:val="2A8EABF7"/>
    <w:rsid w:val="2AFCBF27"/>
    <w:rsid w:val="2B31A156"/>
    <w:rsid w:val="2B476884"/>
    <w:rsid w:val="2B94E564"/>
    <w:rsid w:val="2C2875BC"/>
    <w:rsid w:val="2C3BC683"/>
    <w:rsid w:val="2C59E70E"/>
    <w:rsid w:val="2C7006F9"/>
    <w:rsid w:val="2CC9AA7B"/>
    <w:rsid w:val="2D054371"/>
    <w:rsid w:val="2D5B203D"/>
    <w:rsid w:val="2DB07B90"/>
    <w:rsid w:val="2DC123C9"/>
    <w:rsid w:val="2DC18BA3"/>
    <w:rsid w:val="2DC8B6C3"/>
    <w:rsid w:val="2E397F6E"/>
    <w:rsid w:val="2E60AB25"/>
    <w:rsid w:val="2EC5C707"/>
    <w:rsid w:val="2F24DA09"/>
    <w:rsid w:val="2F444A2E"/>
    <w:rsid w:val="2F621D1A"/>
    <w:rsid w:val="300DFCE5"/>
    <w:rsid w:val="304C1BAB"/>
    <w:rsid w:val="305E0425"/>
    <w:rsid w:val="3091B7BB"/>
    <w:rsid w:val="30E3A67D"/>
    <w:rsid w:val="3120E399"/>
    <w:rsid w:val="314B65A2"/>
    <w:rsid w:val="31A5FAE9"/>
    <w:rsid w:val="31C7BB40"/>
    <w:rsid w:val="31DABE7B"/>
    <w:rsid w:val="3246051B"/>
    <w:rsid w:val="3290DE91"/>
    <w:rsid w:val="32A1F12F"/>
    <w:rsid w:val="32F7E9DB"/>
    <w:rsid w:val="33299D93"/>
    <w:rsid w:val="33704479"/>
    <w:rsid w:val="33B3CF0F"/>
    <w:rsid w:val="33CC062B"/>
    <w:rsid w:val="340694B7"/>
    <w:rsid w:val="343136A6"/>
    <w:rsid w:val="34932FFD"/>
    <w:rsid w:val="351E748F"/>
    <w:rsid w:val="358D351F"/>
    <w:rsid w:val="35AB399E"/>
    <w:rsid w:val="35C87F53"/>
    <w:rsid w:val="36183C5C"/>
    <w:rsid w:val="362317C4"/>
    <w:rsid w:val="3641F3DB"/>
    <w:rsid w:val="36839898"/>
    <w:rsid w:val="36DA9C42"/>
    <w:rsid w:val="37BA9BC2"/>
    <w:rsid w:val="37CB5AFE"/>
    <w:rsid w:val="3841A11D"/>
    <w:rsid w:val="3856C7D7"/>
    <w:rsid w:val="38EF64F9"/>
    <w:rsid w:val="38F41FBE"/>
    <w:rsid w:val="39002015"/>
    <w:rsid w:val="391F41B9"/>
    <w:rsid w:val="394F0665"/>
    <w:rsid w:val="395AB886"/>
    <w:rsid w:val="3A3F4D04"/>
    <w:rsid w:val="3A55FA6B"/>
    <w:rsid w:val="3A765894"/>
    <w:rsid w:val="3A8A55F2"/>
    <w:rsid w:val="3A987111"/>
    <w:rsid w:val="3AD8578F"/>
    <w:rsid w:val="3AF136AA"/>
    <w:rsid w:val="3B074165"/>
    <w:rsid w:val="3B09E015"/>
    <w:rsid w:val="3B0A0FD6"/>
    <w:rsid w:val="3C2B5152"/>
    <w:rsid w:val="3C3BD6FF"/>
    <w:rsid w:val="3C685B9D"/>
    <w:rsid w:val="3C8AF601"/>
    <w:rsid w:val="3C9DB4B5"/>
    <w:rsid w:val="3CD852D1"/>
    <w:rsid w:val="3D06DD6F"/>
    <w:rsid w:val="3D0ABBA3"/>
    <w:rsid w:val="3D4FDC3E"/>
    <w:rsid w:val="3D6E9911"/>
    <w:rsid w:val="3E11D601"/>
    <w:rsid w:val="3E3C5E5B"/>
    <w:rsid w:val="3E949ECA"/>
    <w:rsid w:val="3F16657F"/>
    <w:rsid w:val="3FCD682D"/>
    <w:rsid w:val="3FF1408F"/>
    <w:rsid w:val="40306F2B"/>
    <w:rsid w:val="403CF578"/>
    <w:rsid w:val="406C03D7"/>
    <w:rsid w:val="40A1C3ED"/>
    <w:rsid w:val="40A859C1"/>
    <w:rsid w:val="40C3E5C1"/>
    <w:rsid w:val="413777F4"/>
    <w:rsid w:val="41CC3F8C"/>
    <w:rsid w:val="41DB9A28"/>
    <w:rsid w:val="4240BF96"/>
    <w:rsid w:val="424C2485"/>
    <w:rsid w:val="4250022F"/>
    <w:rsid w:val="426B7648"/>
    <w:rsid w:val="42867918"/>
    <w:rsid w:val="42E33E73"/>
    <w:rsid w:val="42E74AF5"/>
    <w:rsid w:val="4321E56B"/>
    <w:rsid w:val="432336DD"/>
    <w:rsid w:val="432F10BD"/>
    <w:rsid w:val="439CB1B9"/>
    <w:rsid w:val="43CD259A"/>
    <w:rsid w:val="43CDDF94"/>
    <w:rsid w:val="446A7B8D"/>
    <w:rsid w:val="449BFA18"/>
    <w:rsid w:val="44D5FDB5"/>
    <w:rsid w:val="4520036D"/>
    <w:rsid w:val="455CDD31"/>
    <w:rsid w:val="46195596"/>
    <w:rsid w:val="461E0A66"/>
    <w:rsid w:val="468D3C50"/>
    <w:rsid w:val="46AB9747"/>
    <w:rsid w:val="46BAAAE9"/>
    <w:rsid w:val="46C0B0BE"/>
    <w:rsid w:val="46CBCD26"/>
    <w:rsid w:val="46DDAF65"/>
    <w:rsid w:val="476CFCCD"/>
    <w:rsid w:val="4772F80A"/>
    <w:rsid w:val="4776CBE0"/>
    <w:rsid w:val="47C5CFD1"/>
    <w:rsid w:val="47CF6A81"/>
    <w:rsid w:val="47E301E6"/>
    <w:rsid w:val="48334DBD"/>
    <w:rsid w:val="4862E58D"/>
    <w:rsid w:val="48C9722B"/>
    <w:rsid w:val="492D959E"/>
    <w:rsid w:val="4940E381"/>
    <w:rsid w:val="4964A267"/>
    <w:rsid w:val="4982E075"/>
    <w:rsid w:val="49CF1E1E"/>
    <w:rsid w:val="4A2F7DD6"/>
    <w:rsid w:val="4ACCB46B"/>
    <w:rsid w:val="4B56DBBF"/>
    <w:rsid w:val="4B6FCE0E"/>
    <w:rsid w:val="4C0FDC1C"/>
    <w:rsid w:val="4C1826EC"/>
    <w:rsid w:val="4C592DF6"/>
    <w:rsid w:val="4C95F288"/>
    <w:rsid w:val="4CA70BFD"/>
    <w:rsid w:val="4CE19F8B"/>
    <w:rsid w:val="4D438749"/>
    <w:rsid w:val="4D78C2A5"/>
    <w:rsid w:val="4DAE28EF"/>
    <w:rsid w:val="4DECD2D1"/>
    <w:rsid w:val="4E184F0B"/>
    <w:rsid w:val="4E51EEB3"/>
    <w:rsid w:val="4E9D80CF"/>
    <w:rsid w:val="4F369F51"/>
    <w:rsid w:val="4F464518"/>
    <w:rsid w:val="4FA46217"/>
    <w:rsid w:val="4FAEB48F"/>
    <w:rsid w:val="5026DB9B"/>
    <w:rsid w:val="502F2C5D"/>
    <w:rsid w:val="510E1D97"/>
    <w:rsid w:val="512F3C91"/>
    <w:rsid w:val="51364017"/>
    <w:rsid w:val="51369D37"/>
    <w:rsid w:val="51617625"/>
    <w:rsid w:val="51C346AC"/>
    <w:rsid w:val="520E7FCD"/>
    <w:rsid w:val="5237EA5D"/>
    <w:rsid w:val="52F91AE6"/>
    <w:rsid w:val="5320813B"/>
    <w:rsid w:val="53404848"/>
    <w:rsid w:val="53820B6C"/>
    <w:rsid w:val="5387059F"/>
    <w:rsid w:val="54A27DFF"/>
    <w:rsid w:val="54CD37A6"/>
    <w:rsid w:val="555598C4"/>
    <w:rsid w:val="558E298D"/>
    <w:rsid w:val="559B1801"/>
    <w:rsid w:val="55A44BC5"/>
    <w:rsid w:val="55AC75B9"/>
    <w:rsid w:val="55D5EDE1"/>
    <w:rsid w:val="55E3803D"/>
    <w:rsid w:val="55EC6B5B"/>
    <w:rsid w:val="564B9ABD"/>
    <w:rsid w:val="56DD035A"/>
    <w:rsid w:val="571DAD1D"/>
    <w:rsid w:val="575DCB25"/>
    <w:rsid w:val="576265BE"/>
    <w:rsid w:val="5823C241"/>
    <w:rsid w:val="582FA5CB"/>
    <w:rsid w:val="58520981"/>
    <w:rsid w:val="585EC259"/>
    <w:rsid w:val="5875B57F"/>
    <w:rsid w:val="58C436B8"/>
    <w:rsid w:val="58CB7E09"/>
    <w:rsid w:val="58F99B86"/>
    <w:rsid w:val="59AEB1DA"/>
    <w:rsid w:val="59B089B1"/>
    <w:rsid w:val="5A0A68AE"/>
    <w:rsid w:val="5ACC64B0"/>
    <w:rsid w:val="5ADD7F7D"/>
    <w:rsid w:val="5B0BD7D0"/>
    <w:rsid w:val="5B62D3DF"/>
    <w:rsid w:val="5B96631B"/>
    <w:rsid w:val="5BF2322C"/>
    <w:rsid w:val="5BF9A474"/>
    <w:rsid w:val="5C0B5DF7"/>
    <w:rsid w:val="5CA5EFBD"/>
    <w:rsid w:val="5CC51D4D"/>
    <w:rsid w:val="5DC2A287"/>
    <w:rsid w:val="5DCD678D"/>
    <w:rsid w:val="5DD9FD4C"/>
    <w:rsid w:val="5E1F38BB"/>
    <w:rsid w:val="5E41D31F"/>
    <w:rsid w:val="5E814C44"/>
    <w:rsid w:val="5F981033"/>
    <w:rsid w:val="5FBEE7E9"/>
    <w:rsid w:val="5FC7B0CB"/>
    <w:rsid w:val="6011D7F3"/>
    <w:rsid w:val="605BAAF0"/>
    <w:rsid w:val="60E43808"/>
    <w:rsid w:val="6100A6D5"/>
    <w:rsid w:val="612AC66B"/>
    <w:rsid w:val="61636DCC"/>
    <w:rsid w:val="6180D728"/>
    <w:rsid w:val="61CF2834"/>
    <w:rsid w:val="62254AFF"/>
    <w:rsid w:val="6248CD2F"/>
    <w:rsid w:val="62C4219E"/>
    <w:rsid w:val="62C953F5"/>
    <w:rsid w:val="62CFB0F5"/>
    <w:rsid w:val="6362BBA0"/>
    <w:rsid w:val="638FB7D0"/>
    <w:rsid w:val="63C2CED8"/>
    <w:rsid w:val="6493C870"/>
    <w:rsid w:val="649B0E8E"/>
    <w:rsid w:val="64FE8C01"/>
    <w:rsid w:val="652B8831"/>
    <w:rsid w:val="65345CB7"/>
    <w:rsid w:val="654CD2B5"/>
    <w:rsid w:val="654F7460"/>
    <w:rsid w:val="657824B6"/>
    <w:rsid w:val="65E09D0E"/>
    <w:rsid w:val="65F23466"/>
    <w:rsid w:val="65F2AF38"/>
    <w:rsid w:val="6636DEEF"/>
    <w:rsid w:val="66813405"/>
    <w:rsid w:val="6698104A"/>
    <w:rsid w:val="66A4DB17"/>
    <w:rsid w:val="66AD7572"/>
    <w:rsid w:val="670F311D"/>
    <w:rsid w:val="67D2AF50"/>
    <w:rsid w:val="6825ECB9"/>
    <w:rsid w:val="682FA720"/>
    <w:rsid w:val="692DA8FE"/>
    <w:rsid w:val="696E7FB1"/>
    <w:rsid w:val="69A15E95"/>
    <w:rsid w:val="69ADD40F"/>
    <w:rsid w:val="69CE3FF7"/>
    <w:rsid w:val="6A0C3B77"/>
    <w:rsid w:val="6A2DF2DA"/>
    <w:rsid w:val="6ABA706E"/>
    <w:rsid w:val="6ABE4DA3"/>
    <w:rsid w:val="6AF1CF1D"/>
    <w:rsid w:val="6B264859"/>
    <w:rsid w:val="6B85B941"/>
    <w:rsid w:val="6B92C7F2"/>
    <w:rsid w:val="6BD2D18A"/>
    <w:rsid w:val="6BEC3CD4"/>
    <w:rsid w:val="6C0FCA40"/>
    <w:rsid w:val="6C21301B"/>
    <w:rsid w:val="6C464ED4"/>
    <w:rsid w:val="6C51DB87"/>
    <w:rsid w:val="6C839189"/>
    <w:rsid w:val="6CFAF43E"/>
    <w:rsid w:val="6D0C759D"/>
    <w:rsid w:val="6D28EDDF"/>
    <w:rsid w:val="6D3422FA"/>
    <w:rsid w:val="6D371C6F"/>
    <w:rsid w:val="6D90333E"/>
    <w:rsid w:val="6DAA973E"/>
    <w:rsid w:val="6E28EEAB"/>
    <w:rsid w:val="6EBDCB09"/>
    <w:rsid w:val="6F4BF30C"/>
    <w:rsid w:val="6F64DC58"/>
    <w:rsid w:val="6F6AC201"/>
    <w:rsid w:val="6F7FEE4F"/>
    <w:rsid w:val="6FDE689D"/>
    <w:rsid w:val="7017D641"/>
    <w:rsid w:val="70545DED"/>
    <w:rsid w:val="70840C01"/>
    <w:rsid w:val="70D5C527"/>
    <w:rsid w:val="70E33B63"/>
    <w:rsid w:val="70F4A13E"/>
    <w:rsid w:val="711EB825"/>
    <w:rsid w:val="71DB7104"/>
    <w:rsid w:val="7262B9C3"/>
    <w:rsid w:val="727F0BC4"/>
    <w:rsid w:val="73843492"/>
    <w:rsid w:val="73BBACC3"/>
    <w:rsid w:val="73CFC6AE"/>
    <w:rsid w:val="73D4D520"/>
    <w:rsid w:val="74360556"/>
    <w:rsid w:val="743E3324"/>
    <w:rsid w:val="74A2E8CD"/>
    <w:rsid w:val="74A87CD6"/>
    <w:rsid w:val="74EDB4C2"/>
    <w:rsid w:val="760FAB6B"/>
    <w:rsid w:val="76920592"/>
    <w:rsid w:val="76A2FE9D"/>
    <w:rsid w:val="76D9B31E"/>
    <w:rsid w:val="76FB3B0B"/>
    <w:rsid w:val="770C75E2"/>
    <w:rsid w:val="77119283"/>
    <w:rsid w:val="77279D4F"/>
    <w:rsid w:val="77588D9A"/>
    <w:rsid w:val="7771FE38"/>
    <w:rsid w:val="780CFCB2"/>
    <w:rsid w:val="781FFBD6"/>
    <w:rsid w:val="787830E7"/>
    <w:rsid w:val="78FF2338"/>
    <w:rsid w:val="7956A6C9"/>
    <w:rsid w:val="795CBBD9"/>
    <w:rsid w:val="7971D285"/>
    <w:rsid w:val="79780438"/>
    <w:rsid w:val="7A6FF1E9"/>
    <w:rsid w:val="7AD691A4"/>
    <w:rsid w:val="7B658EF8"/>
    <w:rsid w:val="7B9803DD"/>
    <w:rsid w:val="7BA6B304"/>
    <w:rsid w:val="7BA9DD5C"/>
    <w:rsid w:val="7BBC78F9"/>
    <w:rsid w:val="7BE2510F"/>
    <w:rsid w:val="7C627F85"/>
    <w:rsid w:val="7C6AC2A4"/>
    <w:rsid w:val="7CAC1F1A"/>
    <w:rsid w:val="7CD7E9D2"/>
    <w:rsid w:val="7CF36CF9"/>
    <w:rsid w:val="7D58CB30"/>
    <w:rsid w:val="7DAEA6C1"/>
    <w:rsid w:val="7EBAC676"/>
    <w:rsid w:val="7F775F15"/>
    <w:rsid w:val="7F85E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A7B8D"/>
  <w15:chartTrackingRefBased/>
  <w15:docId w15:val="{2883B442-23DA-4A9A-BDC8-C377484E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46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5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7D9"/>
  </w:style>
  <w:style w:type="paragraph" w:styleId="Footer">
    <w:name w:val="footer"/>
    <w:basedOn w:val="Normal"/>
    <w:link w:val="FooterChar"/>
    <w:uiPriority w:val="99"/>
    <w:unhideWhenUsed/>
    <w:rsid w:val="00455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7D9"/>
  </w:style>
  <w:style w:type="paragraph" w:styleId="NoSpacing">
    <w:name w:val="No Spacing"/>
    <w:uiPriority w:val="1"/>
    <w:qFormat/>
    <w:rsid w:val="004557D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E4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9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9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9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26B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26B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2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346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lv-LV"/>
    </w:rPr>
  </w:style>
  <w:style w:type="character" w:customStyle="1" w:styleId="apple-converted-space">
    <w:name w:val="apple-converted-space"/>
    <w:basedOn w:val="DefaultParagraphFont"/>
    <w:rsid w:val="00F34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C62232FB6F4739A957FED73E436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965BE-1A86-4A35-8335-833AAA65396B}"/>
      </w:docPartPr>
      <w:docPartBody>
        <w:p w:rsidR="008C432A" w:rsidRDefault="0016134A" w:rsidP="0016134A">
          <w:pPr>
            <w:pStyle w:val="8EC62232FB6F4739A957FED73E436291"/>
          </w:pPr>
          <w:r w:rsidRPr="001B2DA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34A"/>
    <w:rsid w:val="00066BB9"/>
    <w:rsid w:val="0016134A"/>
    <w:rsid w:val="00285E94"/>
    <w:rsid w:val="004636E3"/>
    <w:rsid w:val="00492375"/>
    <w:rsid w:val="00571052"/>
    <w:rsid w:val="00584272"/>
    <w:rsid w:val="008C432A"/>
    <w:rsid w:val="00A22896"/>
    <w:rsid w:val="00CE0ECD"/>
    <w:rsid w:val="00E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134A"/>
    <w:rPr>
      <w:color w:val="808080"/>
    </w:rPr>
  </w:style>
  <w:style w:type="paragraph" w:customStyle="1" w:styleId="8EC62232FB6F4739A957FED73E436291">
    <w:name w:val="8EC62232FB6F4739A957FED73E436291"/>
    <w:rsid w:val="00161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EA947F07D9E04DAB038B9C48135771" ma:contentTypeVersion="15" ma:contentTypeDescription="Create a new document." ma:contentTypeScope="" ma:versionID="e1764c609ee593cdb92a73550b6d64a2">
  <xsd:schema xmlns:xsd="http://www.w3.org/2001/XMLSchema" xmlns:xs="http://www.w3.org/2001/XMLSchema" xmlns:p="http://schemas.microsoft.com/office/2006/metadata/properties" xmlns:ns2="93e1ba3c-dc72-4553-90d6-e4141c6e371f" xmlns:ns3="04877b42-fffd-4b36-88eb-4565ee305e39" targetNamespace="http://schemas.microsoft.com/office/2006/metadata/properties" ma:root="true" ma:fieldsID="6ece03f8244c569483d2056306e7dadc" ns2:_="" ns3:_="">
    <xsd:import namespace="93e1ba3c-dc72-4553-90d6-e4141c6e371f"/>
    <xsd:import namespace="04877b42-fffd-4b36-88eb-4565ee305e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ba3c-dc72-4553-90d6-e4141c6e37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32bf106-b365-443e-bdf9-9561cb4f30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77b42-fffd-4b36-88eb-4565ee305e3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e1ba3c-dc72-4553-90d6-e4141c6e371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6F9C69-3F39-410D-887F-015F3B8E5C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3DCE0E-C6AA-4AED-94DB-A1A018D8B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991FE-C850-4CCE-90EC-BD62D6DC7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e1ba3c-dc72-4553-90d6-e4141c6e371f"/>
    <ds:schemaRef ds:uri="04877b42-fffd-4b36-88eb-4565ee305e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260B04-3B01-4C96-B3C1-7CB9A454C274}">
  <ds:schemaRefs>
    <ds:schemaRef ds:uri="http://schemas.microsoft.com/office/2006/metadata/properties"/>
    <ds:schemaRef ds:uri="http://schemas.microsoft.com/office/infopath/2007/PartnerControls"/>
    <ds:schemaRef ds:uri="93e1ba3c-dc72-4553-90d6-e4141c6e37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 Mūrnieks</dc:creator>
  <cp:keywords/>
  <dc:description/>
  <cp:lastModifiedBy>Maija Ābelīte</cp:lastModifiedBy>
  <cp:revision>3</cp:revision>
  <cp:lastPrinted>2022-03-16T10:47:00Z</cp:lastPrinted>
  <dcterms:created xsi:type="dcterms:W3CDTF">2023-05-23T06:47:00Z</dcterms:created>
  <dcterms:modified xsi:type="dcterms:W3CDTF">2023-05-23T07:47:00Z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0x0101002AEA947F07D9E04DAB038B9C48135771</vt:lpwstr>
  </property>
  <property fmtid="{D5CDD505-2E9C-101B-9397-08002B2CF9AE}" pid="3" name="MediaServiceImageTags">
    <vt:lpwstr/>
  </property>
</Properties>
</file>